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CE60A" w14:textId="77777777" w:rsidR="005D58EB" w:rsidRPr="00EB2422" w:rsidRDefault="005D58EB">
      <w:pPr>
        <w:rPr>
          <w:rFonts w:ascii="TH Sarabun New" w:hAnsi="TH Sarabun New" w:cs="TH Sarabun New"/>
          <w:sz w:val="32"/>
          <w:szCs w:val="32"/>
        </w:rPr>
      </w:pPr>
    </w:p>
    <w:p w14:paraId="00813AC5" w14:textId="4B31B286" w:rsidR="005D58EB" w:rsidRPr="00EB2422" w:rsidRDefault="00EB2422" w:rsidP="00EB2422">
      <w:pPr>
        <w:jc w:val="right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ข้อมูลวันที่ </w:t>
      </w:r>
      <w:r w:rsidR="00F8037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8</w:t>
      </w: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F8037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มีนาคม</w:t>
      </w: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2567</w:t>
      </w:r>
    </w:p>
    <w:p w14:paraId="73ABED0A" w14:textId="1D172D72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F8037D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กุมภาพันธ์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256</w:t>
      </w:r>
      <w:r w:rsidR="00B11088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7</w:t>
      </w:r>
    </w:p>
    <w:p w14:paraId="25B19564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2567</w:t>
      </w:r>
    </w:p>
    <w:p w14:paraId="28BCE171" w14:textId="5060DC55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sz w:val="36"/>
          <w:szCs w:val="36"/>
          <w:cs/>
        </w:rPr>
        <w:t>ตรวจคนเข้าเมืองจังหวัดสมุทรสาคร</w:t>
      </w:r>
    </w:p>
    <w:p w14:paraId="15777B96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A440F9" w14:textId="35F0077A" w:rsidR="00EB2422" w:rsidRPr="002B462A" w:rsidRDefault="00EB2422" w:rsidP="00EB2422">
      <w:pPr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US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งานอำนวยการ</w:t>
      </w:r>
    </w:p>
    <w:p w14:paraId="1D32C68F" w14:textId="1E36ED03" w:rsidR="00290065" w:rsidRPr="00290065" w:rsidRDefault="00F8037D" w:rsidP="00290065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29</w:t>
      </w:r>
      <w:r w:rsidR="00290065" w:rsidRPr="0029006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</w:t>
      </w:r>
      <w:r w:rsidR="0029006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90065" w:rsidRPr="00290065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FF81C8A" w14:textId="1A6FD9CF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="00F8037D">
        <w:rPr>
          <w:rFonts w:ascii="TH Sarabun New" w:hAnsi="TH Sarabun New" w:cs="TH Sarabun New" w:hint="cs"/>
          <w:sz w:val="32"/>
          <w:szCs w:val="32"/>
          <w:cs/>
        </w:rPr>
        <w:t>29 ก.พ.</w:t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67 เวลา </w:t>
      </w:r>
      <w:r w:rsidR="00F8037D">
        <w:rPr>
          <w:rFonts w:ascii="TH Sarabun New" w:hAnsi="TH Sarabun New" w:cs="TH Sarabun New" w:hint="cs"/>
          <w:sz w:val="32"/>
          <w:szCs w:val="32"/>
          <w:cs/>
        </w:rPr>
        <w:t>09</w:t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.30 น. </w:t>
      </w:r>
      <w:r w:rsidR="00F8037D">
        <w:rPr>
          <w:rFonts w:ascii="TH Sarabun New" w:hAnsi="TH Sarabun New" w:cs="TH Sarabun New" w:hint="cs"/>
          <w:sz w:val="32"/>
          <w:szCs w:val="32"/>
          <w:cs/>
        </w:rPr>
        <w:t>พ.ต.ท.หญิง สุทธกานต์ นาคะเสถียร รอง ผกก.ตม.จว.สมุทรสาคร พร้อมข้าราชการตำรวจในสังกัด ร่วมกิจกรรมจิตอาสาไถ่ชีวิตโค เพื่อเฉลิมพระเกียรติและถวายเป็นพระราชกุศลแด่พระบาทสมเด็จพระเจ้าอยู่หัว เนื่องในโอกาสมหามงคลเฉลิมพระชนมพรรษา 72 พรรษา ณ บริเวณชั้น 1 ศาลาเรือนไทย วัดกู้ (พระนางเรือล่ม) ต.บางพูด อ.ปากเกร็ด จ.นนทบุรี</w:t>
      </w:r>
      <w:r w:rsidRPr="00290065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2C6BA3A4" w14:textId="294FF614" w:rsidR="00290065" w:rsidRPr="00290065" w:rsidRDefault="00F8037D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8037D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u w:val="single"/>
          <w:cs/>
        </w:rPr>
        <w:drawing>
          <wp:anchor distT="0" distB="0" distL="114300" distR="114300" simplePos="0" relativeHeight="251812864" behindDoc="0" locked="0" layoutInCell="1" allowOverlap="1" wp14:anchorId="5E6686D7" wp14:editId="371BD527">
            <wp:simplePos x="0" y="0"/>
            <wp:positionH relativeFrom="column">
              <wp:posOffset>331929</wp:posOffset>
            </wp:positionH>
            <wp:positionV relativeFrom="paragraph">
              <wp:posOffset>222250</wp:posOffset>
            </wp:positionV>
            <wp:extent cx="2463639" cy="1848256"/>
            <wp:effectExtent l="0" t="0" r="635" b="6350"/>
            <wp:wrapNone/>
            <wp:docPr id="813829078" name="Picture 1" descr="A cow with a flower garland around its 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29078" name="Picture 1" descr="A cow with a flower garland around its neck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39" cy="184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37D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811840" behindDoc="0" locked="0" layoutInCell="1" allowOverlap="1" wp14:anchorId="041B3BD2" wp14:editId="352DBF97">
            <wp:simplePos x="0" y="0"/>
            <wp:positionH relativeFrom="column">
              <wp:posOffset>3035030</wp:posOffset>
            </wp:positionH>
            <wp:positionV relativeFrom="paragraph">
              <wp:posOffset>222966</wp:posOffset>
            </wp:positionV>
            <wp:extent cx="2528956" cy="1896894"/>
            <wp:effectExtent l="0" t="0" r="0" b="0"/>
            <wp:wrapNone/>
            <wp:docPr id="1720684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84809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28" cy="189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0FB44" w14:textId="6816D3D8" w:rsidR="00290065" w:rsidRPr="00290065" w:rsidRDefault="00290065" w:rsidP="00290065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 </w:t>
      </w:r>
    </w:p>
    <w:p w14:paraId="685405B1" w14:textId="1E6E482B" w:rsidR="00290065" w:rsidRPr="00290065" w:rsidRDefault="00290065" w:rsidP="00290065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</w:t>
      </w:r>
    </w:p>
    <w:p w14:paraId="7A6B34A8" w14:textId="0E7360BE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90065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</w:t>
      </w:r>
    </w:p>
    <w:p w14:paraId="7DD01DAB" w14:textId="1FA0E763" w:rsidR="00290065" w:rsidRPr="00290065" w:rsidRDefault="00290065" w:rsidP="00290065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9B9757" w14:textId="5269364D" w:rsidR="00290065" w:rsidRDefault="00290065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2CA6AF72" w14:textId="4F82E5EE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0731D0C0" w14:textId="234D4B01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0B63128C" w14:textId="202800E9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  <w:r w:rsidRPr="00F8037D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u w:val="single"/>
          <w:cs/>
        </w:rPr>
        <w:drawing>
          <wp:anchor distT="0" distB="0" distL="114300" distR="114300" simplePos="0" relativeHeight="251813888" behindDoc="0" locked="0" layoutInCell="1" allowOverlap="1" wp14:anchorId="028FB2D6" wp14:editId="65C0EC15">
            <wp:simplePos x="0" y="0"/>
            <wp:positionH relativeFrom="column">
              <wp:posOffset>342963</wp:posOffset>
            </wp:positionH>
            <wp:positionV relativeFrom="paragraph">
              <wp:posOffset>96385</wp:posOffset>
            </wp:positionV>
            <wp:extent cx="2450673" cy="1838528"/>
            <wp:effectExtent l="0" t="0" r="635" b="3175"/>
            <wp:wrapNone/>
            <wp:docPr id="1833128197" name="Picture 1" descr="A group of people wearing matching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28197" name="Picture 1" descr="A group of people wearing matching uniforms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673" cy="183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37D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u w:val="single"/>
          <w:cs/>
        </w:rPr>
        <w:drawing>
          <wp:anchor distT="0" distB="0" distL="114300" distR="114300" simplePos="0" relativeHeight="251814912" behindDoc="0" locked="0" layoutInCell="1" allowOverlap="1" wp14:anchorId="59E8218F" wp14:editId="1B71546F">
            <wp:simplePos x="0" y="0"/>
            <wp:positionH relativeFrom="column">
              <wp:posOffset>3035030</wp:posOffset>
            </wp:positionH>
            <wp:positionV relativeFrom="paragraph">
              <wp:posOffset>92602</wp:posOffset>
            </wp:positionV>
            <wp:extent cx="2528570" cy="1896968"/>
            <wp:effectExtent l="0" t="0" r="0" b="0"/>
            <wp:wrapNone/>
            <wp:docPr id="1360274823" name="Picture 1" descr="A group of people clean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74823" name="Picture 1" descr="A group of people cleaning a tree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371" cy="190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4A1F" w14:textId="310D8E8A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12412ECB" w14:textId="25795876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274BB412" w14:textId="3BED782C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4937C50" w14:textId="33C08352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1740809" w14:textId="69C0EA01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34D2E48C" w14:textId="3069F262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120CBBD" w14:textId="6E37AABF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1E82E6E" w14:textId="1992E1BA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E84DD2C" w14:textId="2DB83974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0EE639A7" w14:textId="77777777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43D6479" w14:textId="77777777" w:rsidR="00F8037D" w:rsidRDefault="00F8037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6056B5D" w14:textId="79486019" w:rsidR="00273C1D" w:rsidRDefault="00273C1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>งานบริการคนต่างด้าว</w:t>
      </w:r>
    </w:p>
    <w:p w14:paraId="280811D9" w14:textId="412DF950" w:rsidR="00F8037D" w:rsidRPr="00F8037D" w:rsidRDefault="00F8037D" w:rsidP="00F8037D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8037D">
        <w:rPr>
          <w:rFonts w:ascii="TH Sarabun New" w:hAnsi="TH Sarabun New" w:cs="TH Sarabun New"/>
          <w:sz w:val="32"/>
          <w:szCs w:val="32"/>
          <w:cs/>
        </w:rPr>
        <w:t>ระหว่างวันที่ 1 – 29 ก.พ.67 งานบริการคนต่างด้าว ด่าน ตม.จว.สมุทรสาคร</w:t>
      </w:r>
      <w:r w:rsidRPr="00F8037D">
        <w:rPr>
          <w:rFonts w:ascii="TH Sarabun New" w:hAnsi="TH Sarabun New" w:cs="TH Sarabun New"/>
          <w:sz w:val="32"/>
          <w:szCs w:val="32"/>
        </w:rPr>
        <w:t xml:space="preserve"> </w:t>
      </w:r>
      <w:r w:rsidRPr="00F8037D">
        <w:rPr>
          <w:rFonts w:ascii="TH Sarabun New" w:hAnsi="TH Sarabun New" w:cs="TH Sarabun New"/>
          <w:sz w:val="32"/>
          <w:szCs w:val="32"/>
          <w:cs/>
        </w:rPr>
        <w:t>ปฏิบัติงานให้บริการ การขออยู่ต่อในราชอาณาจักร</w:t>
      </w:r>
      <w:r w:rsidRPr="00F8037D">
        <w:rPr>
          <w:rFonts w:ascii="TH Sarabun New" w:hAnsi="TH Sarabun New" w:cs="TH Sarabun New"/>
          <w:sz w:val="32"/>
          <w:szCs w:val="32"/>
        </w:rPr>
        <w:t xml:space="preserve">, </w:t>
      </w:r>
      <w:r w:rsidRPr="00F8037D">
        <w:rPr>
          <w:rFonts w:ascii="TH Sarabun New" w:hAnsi="TH Sarabun New" w:cs="TH Sarabun New"/>
          <w:sz w:val="32"/>
          <w:szCs w:val="32"/>
          <w:cs/>
        </w:rPr>
        <w:t xml:space="preserve">การขออนุญาตกลับเข้ามาในราชอาณาจักรอีก </w:t>
      </w:r>
      <w:r w:rsidRPr="00F8037D">
        <w:rPr>
          <w:rFonts w:ascii="TH Sarabun New" w:hAnsi="TH Sarabun New" w:cs="TH Sarabun New"/>
          <w:sz w:val="32"/>
          <w:szCs w:val="32"/>
        </w:rPr>
        <w:t>(Re-Entry),</w:t>
      </w:r>
      <w:r w:rsidRPr="00F8037D">
        <w:rPr>
          <w:rFonts w:ascii="TH Sarabun New" w:hAnsi="TH Sarabun New" w:cs="TH Sarabun New"/>
          <w:sz w:val="32"/>
          <w:szCs w:val="32"/>
          <w:cs/>
        </w:rPr>
        <w:t xml:space="preserve"> การรับแจ้งที่พักอาศัย</w:t>
      </w:r>
      <w:r w:rsidRPr="00F8037D">
        <w:rPr>
          <w:rFonts w:ascii="TH Sarabun New" w:hAnsi="TH Sarabun New" w:cs="TH Sarabun New"/>
          <w:sz w:val="32"/>
          <w:szCs w:val="32"/>
        </w:rPr>
        <w:t xml:space="preserve">, </w:t>
      </w:r>
      <w:r w:rsidRPr="00F8037D">
        <w:rPr>
          <w:rFonts w:ascii="TH Sarabun New" w:hAnsi="TH Sarabun New" w:cs="TH Sarabun New"/>
          <w:sz w:val="32"/>
          <w:szCs w:val="32"/>
          <w:cs/>
        </w:rPr>
        <w:t xml:space="preserve">การรายงานตัว </w:t>
      </w:r>
      <w:r w:rsidRPr="00F8037D">
        <w:rPr>
          <w:rFonts w:ascii="TH Sarabun New" w:hAnsi="TH Sarabun New" w:cs="TH Sarabun New"/>
          <w:sz w:val="32"/>
          <w:szCs w:val="32"/>
        </w:rPr>
        <w:t xml:space="preserve">90 </w:t>
      </w:r>
      <w:r w:rsidRPr="00F8037D">
        <w:rPr>
          <w:rFonts w:ascii="TH Sarabun New" w:hAnsi="TH Sarabun New" w:cs="TH Sarabun New"/>
          <w:sz w:val="32"/>
          <w:szCs w:val="32"/>
          <w:cs/>
        </w:rPr>
        <w:t>วัน ฯลฯ แก่คนต่างด้าวในพื้นที่รับผิดชอบ ทั้งนี้ได้ประชาสัมพันธ์ข้อมูลข่าวสารและกฎหมายทีเกี่ยวข้องแก่ผู้มาใช้บริการ</w:t>
      </w:r>
    </w:p>
    <w:p w14:paraId="58A171BF" w14:textId="77777777" w:rsidR="00F8037D" w:rsidRPr="00F8037D" w:rsidRDefault="00F8037D" w:rsidP="00F8037D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449583E7" w14:textId="77777777" w:rsidR="00F8037D" w:rsidRPr="00F8037D" w:rsidRDefault="00F8037D" w:rsidP="00F8037D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F8037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40511EC" wp14:editId="4E89E70A">
            <wp:extent cx="2674620" cy="2006536"/>
            <wp:effectExtent l="0" t="0" r="0" b="0"/>
            <wp:docPr id="701714460" name="Picture 1" descr="A person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14460" name="Picture 1" descr="A person sitting at a desk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96" cy="20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37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F8037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6EB1D7F" wp14:editId="18A6B567">
            <wp:extent cx="2672115" cy="2004657"/>
            <wp:effectExtent l="0" t="0" r="0" b="0"/>
            <wp:docPr id="1087558766" name="Picture 2" descr="A person wearing a mask and gloves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58766" name="Picture 2" descr="A person wearing a mask and gloves sitting at a desk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70" cy="20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14C1" w14:textId="77777777" w:rsidR="00F8037D" w:rsidRPr="00F8037D" w:rsidRDefault="00F8037D" w:rsidP="00F8037D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</w:p>
    <w:p w14:paraId="0012EFCE" w14:textId="77777777" w:rsidR="00F8037D" w:rsidRPr="00F8037D" w:rsidRDefault="00F8037D" w:rsidP="00F8037D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F8037D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AD040B8" wp14:editId="770BBEE1">
            <wp:extent cx="4479284" cy="3360420"/>
            <wp:effectExtent l="0" t="0" r="0" b="0"/>
            <wp:docPr id="406727087" name="Picture 9" descr="A group of people wearing yellow shirts and black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27087" name="Picture 9" descr="A group of people wearing yellow shirts and black pants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11" cy="3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7472" w14:textId="77777777" w:rsidR="00F8037D" w:rsidRPr="00F8037D" w:rsidRDefault="00F8037D" w:rsidP="00F8037D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4E2E259D" w14:textId="77777777" w:rsidR="00F8037D" w:rsidRPr="00F8037D" w:rsidRDefault="00F8037D" w:rsidP="00F8037D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07DADCCF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3F0C7BBE" w14:textId="3F9423C6" w:rsidR="00273C1D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สถิติงานบริการคนต่างด้าว</w:t>
      </w:r>
    </w:p>
    <w:p w14:paraId="75B99E2E" w14:textId="69BCD2E4" w:rsidR="000A0ABB" w:rsidRPr="000A0ABB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ประจำเดือน </w:t>
      </w:r>
      <w:r w:rsidR="00F8037D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กุมภาพันธ์</w:t>
      </w:r>
      <w:r w:rsidR="002B462A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256</w:t>
      </w:r>
      <w:r w:rsidR="00B1108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  <w:t>7</w:t>
      </w:r>
    </w:p>
    <w:p w14:paraId="7A4C6541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1600"/>
        <w:gridCol w:w="6187"/>
        <w:gridCol w:w="1913"/>
      </w:tblGrid>
      <w:tr w:rsidR="00E96F0A" w:rsidRPr="00FA4C59" w14:paraId="3AC0A322" w14:textId="77777777" w:rsidTr="00E96F0A">
        <w:trPr>
          <w:trHeight w:val="56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708BAF9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1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39DCE7F6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ประเภทวีซ่า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 ประเภทการให้บริการ</w:t>
            </w:r>
          </w:p>
        </w:tc>
        <w:tc>
          <w:tcPr>
            <w:tcW w:w="19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6ABB9E9B" w14:textId="117C7805" w:rsidR="00E96F0A" w:rsidRPr="00E96F0A" w:rsidRDefault="00F8037D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กุมภาพันธ์</w:t>
            </w:r>
            <w:r w:rsidR="00E96F0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E96F0A" w:rsidRPr="00E96F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="00B1108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  <w:tr w:rsidR="00E96F0A" w:rsidRPr="00FA4C59" w14:paraId="1A098091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0B3F2EB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11F0C4E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ครอบครัวไทย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CBEAD41" w14:textId="5ED2511C" w:rsidR="00E96F0A" w:rsidRPr="00E96F0A" w:rsidRDefault="00F8037D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</w:t>
            </w:r>
          </w:p>
        </w:tc>
      </w:tr>
      <w:tr w:rsidR="00E96F0A" w:rsidRPr="00FA4C59" w14:paraId="67DCA9BC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7995E801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06F26A7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ราชการ (ครู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มูลนิธิ)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1CEA6977" w14:textId="4A92BF3D" w:rsidR="00E96F0A" w:rsidRPr="00E96F0A" w:rsidRDefault="00F8037D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</w:tr>
      <w:tr w:rsidR="00E96F0A" w:rsidRPr="00FA4C59" w14:paraId="5F355BE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768714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CCEA4C9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ทั่วไป (เยี่ยมคู่สมรส บั้นปลาย ติดตาม)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3E946D64" w14:textId="03BD2D11" w:rsidR="00E96F0A" w:rsidRPr="00E96F0A" w:rsidRDefault="00F8037D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</w:tr>
      <w:tr w:rsidR="00E96F0A" w:rsidRPr="00FA4C59" w14:paraId="361627F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13D78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4046BD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ธุรกิจ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45E67B54" w14:textId="3547FDA2" w:rsidR="00E96F0A" w:rsidRPr="00E96F0A" w:rsidRDefault="00F8037D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135</w:t>
            </w:r>
          </w:p>
        </w:tc>
      </w:tr>
      <w:tr w:rsidR="00E96F0A" w:rsidRPr="00FA4C59" w14:paraId="4A2244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0B0848D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57DFEBC0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การให้อนุญาตขออยู่ต่อฯ ตาม 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2.28,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และไม่อนุญาต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center"/>
            <w:hideMark/>
          </w:tcPr>
          <w:p w14:paraId="4463F7B2" w14:textId="735A187A" w:rsidR="00E96F0A" w:rsidRPr="00E96F0A" w:rsidRDefault="00F8037D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63</w:t>
            </w:r>
          </w:p>
        </w:tc>
      </w:tr>
      <w:tr w:rsidR="00E96F0A" w:rsidRPr="00FA4C59" w14:paraId="79C77F67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FA7DE7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060F59E6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5F88308" w14:textId="231BE0E9" w:rsidR="00E96F0A" w:rsidRPr="00E96F0A" w:rsidRDefault="00F8037D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69,741</w:t>
            </w:r>
          </w:p>
        </w:tc>
      </w:tr>
      <w:tr w:rsidR="00E96F0A" w:rsidRPr="00FA4C59" w14:paraId="7E241A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756F86C7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29283F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9DC93EF" w14:textId="387328DE" w:rsidR="00E96F0A" w:rsidRPr="00E96F0A" w:rsidRDefault="005C687F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4,198</w:t>
            </w:r>
          </w:p>
        </w:tc>
      </w:tr>
      <w:tr w:rsidR="00E96F0A" w:rsidRPr="00FA4C59" w14:paraId="0EEAF88E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4A16C94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673552A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Re-entry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03AFEB85" w14:textId="02A3097A" w:rsidR="00E96F0A" w:rsidRPr="00E96F0A" w:rsidRDefault="005C687F" w:rsidP="002264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1,264</w:t>
            </w:r>
          </w:p>
        </w:tc>
      </w:tr>
      <w:tr w:rsidR="00E96F0A" w:rsidRPr="00FA4C59" w14:paraId="094516D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674E0BA4" w14:textId="6623A6DB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38218B4A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ขอรับและเปลี่ยนประเภทการตรวจลงตรา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center"/>
            <w:hideMark/>
          </w:tcPr>
          <w:p w14:paraId="79E96142" w14:textId="33FF932D" w:rsidR="00E96F0A" w:rsidRPr="00E96F0A" w:rsidRDefault="00226402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5C687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E96F0A" w:rsidRPr="00FA4C59" w14:paraId="7F761E8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3A8A054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BFA5AF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2E7FFF69" w14:textId="6F47A812" w:rsidR="00E96F0A" w:rsidRPr="00E96F0A" w:rsidRDefault="005C687F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3,002</w:t>
            </w:r>
          </w:p>
        </w:tc>
      </w:tr>
      <w:tr w:rsidR="00E96F0A" w:rsidRPr="00FA4C59" w14:paraId="48C688F0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717E3AD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center"/>
            <w:hideMark/>
          </w:tcPr>
          <w:p w14:paraId="12A5536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6B7D80E4" w14:textId="3900AAB9" w:rsidR="00E96F0A" w:rsidRPr="00430896" w:rsidRDefault="005C687F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US"/>
              </w:rPr>
              <w:t>6,855</w:t>
            </w:r>
          </w:p>
        </w:tc>
      </w:tr>
    </w:tbl>
    <w:p w14:paraId="1AC9B116" w14:textId="77777777" w:rsidR="00B30668" w:rsidRPr="00910477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FB47F0C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366839F7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106885B6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F1CD82D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495604D4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9A22C39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D8FAC8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3540E0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B8CC7A8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627ABC0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2FB0CE1C" w14:textId="42D450AC" w:rsidR="003E15EB" w:rsidRPr="00A61EF5" w:rsidRDefault="003E15E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</w:pPr>
      <w:r w:rsidRPr="00A61EF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งานตรวจบุคคลและพาหนะ(เรือ)</w:t>
      </w:r>
    </w:p>
    <w:p w14:paraId="54C92A13" w14:textId="77777777" w:rsidR="00430896" w:rsidRDefault="00430896" w:rsidP="00430896">
      <w:pPr>
        <w:pStyle w:val="a1"/>
        <w:rPr>
          <w:rFonts w:hint="eastAsia"/>
        </w:rPr>
      </w:pPr>
    </w:p>
    <w:p w14:paraId="1D52063E" w14:textId="14B295AE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5657FB">
        <w:rPr>
          <w:rFonts w:ascii="TH Sarabun New" w:hAnsi="TH Sarabun New"/>
          <w:b/>
          <w:bCs/>
          <w:sz w:val="32"/>
          <w:szCs w:val="32"/>
        </w:rPr>
        <w:t xml:space="preserve">1 </w:t>
      </w:r>
      <w:r w:rsidRPr="005657FB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</w:t>
      </w:r>
      <w:r w:rsidR="00B11088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6EC6482B" w14:textId="65D7DFD3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ก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พ</w:t>
      </w:r>
      <w:r w:rsidRPr="005657FB">
        <w:rPr>
          <w:rFonts w:ascii="TH Sarabun New" w:hAnsi="TH Sarabun New"/>
          <w:sz w:val="32"/>
          <w:szCs w:val="32"/>
        </w:rPr>
        <w:t xml:space="preserve">.67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57FB">
        <w:rPr>
          <w:rFonts w:ascii="TH Sarabun New" w:hAnsi="TH Sarabun New"/>
          <w:sz w:val="32"/>
          <w:szCs w:val="32"/>
        </w:rPr>
        <w:t xml:space="preserve">15.00 </w:t>
      </w:r>
      <w:r w:rsidRPr="005657FB">
        <w:rPr>
          <w:rFonts w:ascii="TH Sarabun New" w:hAnsi="TH Sarabun New" w:cs="TH Sarabun New"/>
          <w:sz w:val="32"/>
          <w:szCs w:val="32"/>
          <w:cs/>
        </w:rPr>
        <w:t>น</w:t>
      </w:r>
      <w:r w:rsidRPr="005657FB">
        <w:rPr>
          <w:rFonts w:ascii="TH Sarabun New" w:hAnsi="TH Sarabun New"/>
          <w:sz w:val="32"/>
          <w:szCs w:val="32"/>
        </w:rPr>
        <w:t xml:space="preserve">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47CB9D0C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5657FB">
        <w:rPr>
          <w:rFonts w:ascii="TH Sarabun New" w:hAnsi="TH Sarabun New"/>
          <w:sz w:val="32"/>
          <w:szCs w:val="32"/>
        </w:rPr>
        <w:t>(</w:t>
      </w:r>
      <w:r w:rsidRPr="005657FB">
        <w:rPr>
          <w:rFonts w:ascii="TH Sarabun New" w:hAnsi="TH Sarabun New" w:cs="TH Sarabun New"/>
          <w:sz w:val="32"/>
          <w:szCs w:val="32"/>
          <w:cs/>
        </w:rPr>
        <w:t>เรือ</w:t>
      </w:r>
      <w:r w:rsidRPr="005657FB">
        <w:rPr>
          <w:rFonts w:ascii="TH Sarabun New" w:hAnsi="TH Sarabun New"/>
          <w:sz w:val="32"/>
          <w:szCs w:val="32"/>
        </w:rPr>
        <w:t xml:space="preserve">)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9549FE9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1.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5657FB">
        <w:rPr>
          <w:rFonts w:ascii="TH Sarabun New" w:hAnsi="TH Sarabun New"/>
          <w:sz w:val="32"/>
          <w:szCs w:val="32"/>
        </w:rPr>
        <w:t xml:space="preserve">M.V.S LEELAWADEE                          </w:t>
      </w:r>
    </w:p>
    <w:p w14:paraId="6E87A39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2.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ท่าเรือ </w:t>
      </w:r>
      <w:r w:rsidRPr="005657FB">
        <w:rPr>
          <w:rFonts w:ascii="TH Sarabun New" w:hAnsi="TH Sarabun New"/>
          <w:sz w:val="32"/>
          <w:szCs w:val="32"/>
        </w:rPr>
        <w:t xml:space="preserve"> </w:t>
      </w:r>
      <w:r w:rsidRPr="005657FB">
        <w:rPr>
          <w:rFonts w:ascii="TH Sarabun New" w:hAnsi="TH Sarabun New" w:cs="TH Sarabun New"/>
          <w:sz w:val="32"/>
          <w:szCs w:val="32"/>
          <w:cs/>
        </w:rPr>
        <w:t>ท่าจีนยูเนี่ยนพอร์ท 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49B613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3.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 </w:t>
      </w:r>
      <w:r w:rsidRPr="005657FB">
        <w:rPr>
          <w:rFonts w:ascii="TH Sarabun New" w:hAnsi="TH Sarabun New"/>
          <w:sz w:val="32"/>
          <w:szCs w:val="32"/>
          <w:lang w:val="de-DE"/>
        </w:rPr>
        <w:t>MALDIVES</w:t>
      </w:r>
    </w:p>
    <w:p w14:paraId="37ED964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4.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5657FB">
        <w:rPr>
          <w:rFonts w:ascii="TH Sarabun New" w:hAnsi="TH Sarabun New"/>
          <w:sz w:val="32"/>
          <w:szCs w:val="32"/>
          <w:lang w:val="de-DE"/>
        </w:rPr>
        <w:t>460003923</w:t>
      </w:r>
    </w:p>
    <w:p w14:paraId="30AC1CEE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5.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เจ้าของพาหนะ บริษัท ไทยเซเว่นเทรด จำกัด</w:t>
      </w:r>
    </w:p>
    <w:p w14:paraId="55DEB43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6.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5657FB">
        <w:rPr>
          <w:rFonts w:ascii="TH Sarabun New" w:hAnsi="TH Sarabun New"/>
          <w:sz w:val="32"/>
          <w:szCs w:val="32"/>
        </w:rPr>
        <w:t>MR.THEERACHAI NOIYOM</w:t>
      </w:r>
    </w:p>
    <w:p w14:paraId="5BB3C4E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7.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5657FB">
        <w:rPr>
          <w:rFonts w:ascii="TH Sarabun New" w:hAnsi="TH Sarabun New"/>
          <w:sz w:val="32"/>
          <w:szCs w:val="32"/>
        </w:rPr>
        <w:t xml:space="preserve">19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Pr="005657FB">
        <w:rPr>
          <w:rFonts w:ascii="TH Sarabun New" w:hAnsi="TH Sarabun New"/>
          <w:sz w:val="32"/>
          <w:szCs w:val="32"/>
        </w:rPr>
        <w:t xml:space="preserve">(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สัญชาติไทย </w:t>
      </w:r>
      <w:r w:rsidRPr="005657FB">
        <w:rPr>
          <w:rFonts w:ascii="TH Sarabun New" w:hAnsi="TH Sarabun New"/>
          <w:sz w:val="32"/>
          <w:szCs w:val="32"/>
        </w:rPr>
        <w:t xml:space="preserve">)                                        </w:t>
      </w:r>
    </w:p>
    <w:p w14:paraId="1A9654A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</w:t>
      </w: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และสัมภาษณ์ทุกคนแล้วพบว่าเป็ภกหนบุคคลคนเดียวกัน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143A1FA7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4DCF7C0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17984" behindDoc="0" locked="0" layoutInCell="1" allowOverlap="1" wp14:anchorId="4BF50985" wp14:editId="4684FDDC">
            <wp:simplePos x="0" y="0"/>
            <wp:positionH relativeFrom="margin">
              <wp:align>right</wp:align>
            </wp:positionH>
            <wp:positionV relativeFrom="paragraph">
              <wp:posOffset>61253</wp:posOffset>
            </wp:positionV>
            <wp:extent cx="2635116" cy="1997270"/>
            <wp:effectExtent l="0" t="0" r="0" b="3175"/>
            <wp:wrapNone/>
            <wp:docPr id="107374182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ภาพ" descr="ภาพ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116" cy="1997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16960" behindDoc="0" locked="0" layoutInCell="1" allowOverlap="1" wp14:anchorId="18410BD9" wp14:editId="1F5622E2">
            <wp:simplePos x="0" y="0"/>
            <wp:positionH relativeFrom="margin">
              <wp:align>left</wp:align>
            </wp:positionH>
            <wp:positionV relativeFrom="paragraph">
              <wp:posOffset>89387</wp:posOffset>
            </wp:positionV>
            <wp:extent cx="3348111" cy="1969477"/>
            <wp:effectExtent l="0" t="0" r="5080" b="0"/>
            <wp:wrapNone/>
            <wp:docPr id="107374182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ภาพ" descr="ภาพ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11" cy="19694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94F6C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208D7C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84B86CC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47F2A4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D85F4C1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70B7FD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F33E1A0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4638965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99AD277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EECF7C4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45D77F9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7C4CF99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B18E824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Helvetica" w:eastAsia="Helvetica" w:hAnsi="Helvetica" w:cs="Helvetica"/>
          <w:sz w:val="32"/>
          <w:szCs w:val="32"/>
        </w:rPr>
      </w:pPr>
    </w:p>
    <w:p w14:paraId="50494E35" w14:textId="0501DDA7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5657FB">
        <w:rPr>
          <w:rFonts w:ascii="TH Sarabun New" w:hAnsi="TH Sarabun New"/>
          <w:b/>
          <w:bCs/>
          <w:sz w:val="32"/>
          <w:szCs w:val="32"/>
        </w:rPr>
        <w:t xml:space="preserve">8 </w:t>
      </w:r>
      <w:r w:rsidRPr="005657FB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64234D86" w14:textId="5E830D0F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5657FB">
        <w:rPr>
          <w:rFonts w:ascii="TH Sarabun New" w:hAnsi="TH Sarabun New"/>
          <w:sz w:val="32"/>
          <w:szCs w:val="32"/>
        </w:rPr>
        <w:t xml:space="preserve">8 </w:t>
      </w:r>
      <w:r w:rsidRPr="005657FB">
        <w:rPr>
          <w:rFonts w:ascii="TH Sarabun New" w:hAnsi="TH Sarabun New" w:cs="TH Sarabun New"/>
          <w:sz w:val="32"/>
          <w:szCs w:val="32"/>
          <w:cs/>
        </w:rPr>
        <w:t>ก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พ</w:t>
      </w:r>
      <w:r w:rsidRPr="005657FB">
        <w:rPr>
          <w:rFonts w:ascii="TH Sarabun New" w:hAnsi="TH Sarabun New"/>
          <w:sz w:val="32"/>
          <w:szCs w:val="32"/>
        </w:rPr>
        <w:t xml:space="preserve">.67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57FB">
        <w:rPr>
          <w:rFonts w:ascii="TH Sarabun New" w:hAnsi="TH Sarabun New"/>
          <w:sz w:val="32"/>
          <w:szCs w:val="32"/>
        </w:rPr>
        <w:t xml:space="preserve">11.00 </w:t>
      </w:r>
      <w:r w:rsidRPr="005657FB">
        <w:rPr>
          <w:rFonts w:ascii="TH Sarabun New" w:hAnsi="TH Sarabun New" w:cs="TH Sarabun New"/>
          <w:sz w:val="32"/>
          <w:szCs w:val="32"/>
          <w:cs/>
        </w:rPr>
        <w:t>น</w:t>
      </w:r>
      <w:r w:rsidRPr="005657FB">
        <w:rPr>
          <w:rFonts w:ascii="TH Sarabun New" w:hAnsi="TH Sarabun New"/>
          <w:sz w:val="32"/>
          <w:szCs w:val="32"/>
        </w:rPr>
        <w:t xml:space="preserve">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3961FAD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5657FB">
        <w:rPr>
          <w:rFonts w:ascii="TH Sarabun New" w:hAnsi="TH Sarabun New"/>
          <w:sz w:val="32"/>
          <w:szCs w:val="32"/>
        </w:rPr>
        <w:t>(</w:t>
      </w:r>
      <w:r w:rsidRPr="005657FB">
        <w:rPr>
          <w:rFonts w:ascii="TH Sarabun New" w:hAnsi="TH Sarabun New" w:cs="TH Sarabun New"/>
          <w:sz w:val="32"/>
          <w:szCs w:val="32"/>
          <w:cs/>
        </w:rPr>
        <w:t>เรือ</w:t>
      </w:r>
      <w:r w:rsidRPr="005657FB">
        <w:rPr>
          <w:rFonts w:ascii="TH Sarabun New" w:hAnsi="TH Sarabun New"/>
          <w:sz w:val="32"/>
          <w:szCs w:val="32"/>
        </w:rPr>
        <w:t xml:space="preserve">)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7EE1499E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1.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5657FB">
        <w:rPr>
          <w:rFonts w:ascii="TH Sarabun New" w:hAnsi="TH Sarabun New"/>
          <w:sz w:val="32"/>
          <w:szCs w:val="32"/>
        </w:rPr>
        <w:t xml:space="preserve">MV.JAZEERA REEFER                          </w:t>
      </w:r>
    </w:p>
    <w:p w14:paraId="23D23D1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2. </w:t>
      </w:r>
      <w:r w:rsidRPr="005657FB">
        <w:rPr>
          <w:rFonts w:ascii="TH Sarabun New" w:hAnsi="TH Sarabun New" w:cs="TH Sarabun New"/>
          <w:sz w:val="32"/>
          <w:szCs w:val="32"/>
          <w:cs/>
        </w:rPr>
        <w:t>ท่าเรือ  ท่าจีนยูเนี่ยนพอร์ท 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37E7D9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3.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 </w:t>
      </w:r>
      <w:r w:rsidRPr="005657FB">
        <w:rPr>
          <w:rFonts w:ascii="TH Sarabun New" w:hAnsi="TH Sarabun New"/>
          <w:sz w:val="32"/>
          <w:szCs w:val="32"/>
          <w:lang w:val="de-DE"/>
        </w:rPr>
        <w:t>MALDIVES</w:t>
      </w:r>
    </w:p>
    <w:p w14:paraId="36A4C25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4.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5657FB">
        <w:rPr>
          <w:rFonts w:ascii="TH Sarabun New" w:hAnsi="TH Sarabun New"/>
          <w:sz w:val="32"/>
          <w:szCs w:val="32"/>
        </w:rPr>
        <w:t xml:space="preserve">7635878 </w:t>
      </w:r>
    </w:p>
    <w:p w14:paraId="69C0CEE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5.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5657FB">
        <w:rPr>
          <w:rFonts w:ascii="TH Sarabun New" w:hAnsi="TH Sarabun New"/>
          <w:sz w:val="32"/>
          <w:szCs w:val="32"/>
          <w:lang w:val="de-DE"/>
        </w:rPr>
        <w:t xml:space="preserve">SENG KIAT INTERNATIONAL LINES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24CDAC4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6.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5657FB">
        <w:rPr>
          <w:rFonts w:ascii="TH Sarabun New" w:hAnsi="TH Sarabun New"/>
          <w:sz w:val="32"/>
          <w:szCs w:val="32"/>
        </w:rPr>
        <w:t>MR.ABDULLA ADAM</w:t>
      </w:r>
    </w:p>
    <w:p w14:paraId="015753D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7.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5657FB">
        <w:rPr>
          <w:rFonts w:ascii="TH Sarabun New" w:hAnsi="TH Sarabun New"/>
          <w:sz w:val="32"/>
          <w:szCs w:val="32"/>
        </w:rPr>
        <w:t xml:space="preserve">21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0E3871D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/>
          <w:sz w:val="32"/>
          <w:szCs w:val="32"/>
        </w:rPr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>สัญชาติมัลดีฟส์</w:t>
      </w:r>
      <w:r w:rsidRPr="005657FB">
        <w:rPr>
          <w:rFonts w:ascii="TH Sarabun New" w:hAnsi="TH Sarabun New"/>
          <w:sz w:val="32"/>
          <w:szCs w:val="32"/>
        </w:rPr>
        <w:t xml:space="preserve">     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5657FB">
        <w:rPr>
          <w:rFonts w:ascii="TH Sarabun New" w:hAnsi="TH Sarabun New"/>
          <w:sz w:val="32"/>
          <w:szCs w:val="32"/>
        </w:rPr>
        <w:t xml:space="preserve">15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</w:t>
      </w:r>
      <w:r w:rsidRPr="005657FB">
        <w:rPr>
          <w:rFonts w:ascii="TH Sarabun New" w:hAnsi="TH Sarabun New"/>
          <w:sz w:val="32"/>
          <w:szCs w:val="32"/>
        </w:rPr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5657FB">
        <w:rPr>
          <w:rFonts w:ascii="TH Sarabun New" w:hAnsi="TH Sarabun New"/>
          <w:sz w:val="32"/>
          <w:szCs w:val="32"/>
        </w:rPr>
        <w:t xml:space="preserve">   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5657FB">
        <w:rPr>
          <w:rFonts w:ascii="TH Sarabun New" w:hAnsi="TH Sarabun New"/>
          <w:sz w:val="32"/>
          <w:szCs w:val="32"/>
        </w:rPr>
        <w:t xml:space="preserve">4 </w:t>
      </w:r>
      <w:r w:rsidRPr="005657FB">
        <w:rPr>
          <w:rFonts w:ascii="TH Sarabun New" w:hAnsi="TH Sarabun New" w:cs="TH Sarabun New"/>
          <w:sz w:val="32"/>
          <w:szCs w:val="32"/>
          <w:cs/>
        </w:rPr>
        <w:t>คน</w:t>
      </w:r>
    </w:p>
    <w:p w14:paraId="26732B6E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 -</w:t>
      </w:r>
      <w:r w:rsidRPr="005657FB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5657FB">
        <w:rPr>
          <w:rFonts w:ascii="TH Sarabun New" w:hAnsi="TH Sarabun New"/>
          <w:sz w:val="32"/>
          <w:szCs w:val="32"/>
        </w:rPr>
        <w:t xml:space="preserve">           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5657FB">
        <w:rPr>
          <w:rFonts w:ascii="TH Sarabun New" w:hAnsi="TH Sarabun New"/>
          <w:sz w:val="32"/>
          <w:szCs w:val="32"/>
        </w:rPr>
        <w:t xml:space="preserve"> 2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</w:t>
      </w:r>
    </w:p>
    <w:p w14:paraId="2B55EB6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1A346E61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687B318D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0032" behindDoc="0" locked="0" layoutInCell="1" allowOverlap="1" wp14:anchorId="22CDD6F3" wp14:editId="4ACFC219">
            <wp:simplePos x="0" y="0"/>
            <wp:positionH relativeFrom="margin">
              <wp:posOffset>3386895</wp:posOffset>
            </wp:positionH>
            <wp:positionV relativeFrom="paragraph">
              <wp:posOffset>11772</wp:posOffset>
            </wp:positionV>
            <wp:extent cx="2928620" cy="2197100"/>
            <wp:effectExtent l="0" t="0" r="5080" b="0"/>
            <wp:wrapNone/>
            <wp:docPr id="107374182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ภาพ" descr="ภาพ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19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19008" behindDoc="0" locked="0" layoutInCell="1" allowOverlap="1" wp14:anchorId="3E8AC303" wp14:editId="3ACC4DC1">
            <wp:simplePos x="0" y="0"/>
            <wp:positionH relativeFrom="margin">
              <wp:posOffset>306314</wp:posOffset>
            </wp:positionH>
            <wp:positionV relativeFrom="paragraph">
              <wp:posOffset>13140</wp:posOffset>
            </wp:positionV>
            <wp:extent cx="2928620" cy="2197100"/>
            <wp:effectExtent l="0" t="0" r="5080" b="0"/>
            <wp:wrapNone/>
            <wp:docPr id="107374182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ภาพ" descr="ภาพ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19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28DA2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F46104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DEBC5F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291681D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5F7F6779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35B1756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3F1F88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24D987BA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A0F6148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504844C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1C28EDE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8B57F0C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CF1D96B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6107954C" w14:textId="5C3F8C2F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5657FB">
        <w:rPr>
          <w:rFonts w:ascii="TH Sarabun New" w:hAnsi="TH Sarabun New"/>
          <w:b/>
          <w:bCs/>
          <w:sz w:val="32"/>
          <w:szCs w:val="32"/>
        </w:rPr>
        <w:t xml:space="preserve">13 </w:t>
      </w:r>
      <w:r w:rsidRPr="005657FB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7AF766FD" w14:textId="0D408AAC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5657FB">
        <w:rPr>
          <w:rFonts w:ascii="TH Sarabun New" w:hAnsi="TH Sarabun New"/>
          <w:sz w:val="32"/>
          <w:szCs w:val="32"/>
        </w:rPr>
        <w:t xml:space="preserve">13 </w:t>
      </w:r>
      <w:r w:rsidRPr="005657FB">
        <w:rPr>
          <w:rFonts w:ascii="TH Sarabun New" w:hAnsi="TH Sarabun New" w:cs="TH Sarabun New"/>
          <w:sz w:val="32"/>
          <w:szCs w:val="32"/>
          <w:cs/>
        </w:rPr>
        <w:t>ก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พ</w:t>
      </w:r>
      <w:r w:rsidRPr="005657FB">
        <w:rPr>
          <w:rFonts w:ascii="TH Sarabun New" w:hAnsi="TH Sarabun New"/>
          <w:sz w:val="32"/>
          <w:szCs w:val="32"/>
        </w:rPr>
        <w:t xml:space="preserve">.67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57FB">
        <w:rPr>
          <w:rFonts w:ascii="TH Sarabun New" w:hAnsi="TH Sarabun New"/>
          <w:sz w:val="32"/>
          <w:szCs w:val="32"/>
        </w:rPr>
        <w:t xml:space="preserve">11.00 </w:t>
      </w:r>
      <w:r w:rsidRPr="005657FB">
        <w:rPr>
          <w:rFonts w:ascii="TH Sarabun New" w:hAnsi="TH Sarabun New" w:cs="TH Sarabun New"/>
          <w:sz w:val="32"/>
          <w:szCs w:val="32"/>
          <w:cs/>
        </w:rPr>
        <w:t>น</w:t>
      </w:r>
      <w:r w:rsidRPr="005657FB">
        <w:rPr>
          <w:rFonts w:ascii="TH Sarabun New" w:hAnsi="TH Sarabun New"/>
          <w:sz w:val="32"/>
          <w:szCs w:val="32"/>
        </w:rPr>
        <w:t xml:space="preserve">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0036E4B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5657FB">
        <w:rPr>
          <w:rFonts w:ascii="TH Sarabun New" w:hAnsi="TH Sarabun New"/>
          <w:sz w:val="32"/>
          <w:szCs w:val="32"/>
        </w:rPr>
        <w:t>(</w:t>
      </w:r>
      <w:r w:rsidRPr="005657FB">
        <w:rPr>
          <w:rFonts w:ascii="TH Sarabun New" w:hAnsi="TH Sarabun New" w:cs="TH Sarabun New"/>
          <w:sz w:val="32"/>
          <w:szCs w:val="32"/>
          <w:cs/>
        </w:rPr>
        <w:t>เรือ</w:t>
      </w:r>
      <w:r w:rsidRPr="005657FB">
        <w:rPr>
          <w:rFonts w:ascii="TH Sarabun New" w:hAnsi="TH Sarabun New"/>
          <w:sz w:val="32"/>
          <w:szCs w:val="32"/>
        </w:rPr>
        <w:t xml:space="preserve">)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54F0C3B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1.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5657FB">
        <w:rPr>
          <w:rFonts w:ascii="TH Sarabun New" w:hAnsi="TH Sarabun New"/>
          <w:sz w:val="32"/>
          <w:szCs w:val="32"/>
        </w:rPr>
        <w:t xml:space="preserve">M.V.SEA NETWORK                      </w:t>
      </w:r>
    </w:p>
    <w:p w14:paraId="3390A2F7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2. </w:t>
      </w:r>
      <w:r w:rsidRPr="005657FB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 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4EC8A609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3.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 </w:t>
      </w:r>
      <w:r w:rsidRPr="005657FB">
        <w:rPr>
          <w:rFonts w:ascii="TH Sarabun New" w:hAnsi="TH Sarabun New"/>
          <w:sz w:val="32"/>
          <w:szCs w:val="32"/>
          <w:lang w:val="de-DE"/>
        </w:rPr>
        <w:t>MALDIVES</w:t>
      </w:r>
    </w:p>
    <w:p w14:paraId="02968BF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4.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5657FB">
        <w:rPr>
          <w:rFonts w:ascii="TH Sarabun New" w:hAnsi="TH Sarabun New"/>
          <w:sz w:val="32"/>
          <w:szCs w:val="32"/>
        </w:rPr>
        <w:t>460001298</w:t>
      </w:r>
    </w:p>
    <w:p w14:paraId="6484AE17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5.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เจ้าของพาหนะ</w:t>
      </w:r>
    </w:p>
    <w:p w14:paraId="5117920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-</w:t>
      </w:r>
      <w:r w:rsidRPr="005657FB">
        <w:rPr>
          <w:rFonts w:ascii="TH Sarabun New" w:hAnsi="TH Sarabun New" w:cs="TH Sarabun New"/>
          <w:sz w:val="32"/>
          <w:szCs w:val="32"/>
          <w:cs/>
        </w:rPr>
        <w:t>บริษัท ซีเน็ทเวริ์คจำกัด</w:t>
      </w:r>
    </w:p>
    <w:p w14:paraId="1049258E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6.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</w:p>
    <w:p w14:paraId="61326F5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  <w:lang w:val="de-DE"/>
        </w:rPr>
        <w:t xml:space="preserve">    - MR.SATHAPORN CHANDOK</w:t>
      </w:r>
    </w:p>
    <w:p w14:paraId="66E6EDC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7. </w:t>
      </w:r>
      <w:r w:rsidRPr="005657FB">
        <w:rPr>
          <w:rFonts w:ascii="TH Sarabun New" w:hAnsi="TH Sarabun New" w:cs="TH Sarabun New"/>
          <w:sz w:val="32"/>
          <w:szCs w:val="32"/>
          <w:cs/>
        </w:rPr>
        <w:t>คนประจำพาหนะทั้งหมด</w:t>
      </w:r>
      <w:r w:rsidRPr="005657FB">
        <w:rPr>
          <w:rFonts w:ascii="TH Sarabun New" w:hAnsi="TH Sarabun New"/>
          <w:sz w:val="32"/>
          <w:szCs w:val="32"/>
        </w:rPr>
        <w:t xml:space="preserve">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5657FB">
        <w:rPr>
          <w:rFonts w:ascii="TH Sarabun New" w:hAnsi="TH Sarabun New"/>
          <w:sz w:val="32"/>
          <w:szCs w:val="32"/>
        </w:rPr>
        <w:t xml:space="preserve">18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Pr="005657FB">
        <w:rPr>
          <w:rFonts w:ascii="TH Sarabun New" w:hAnsi="TH Sarabun New"/>
          <w:sz w:val="32"/>
          <w:szCs w:val="32"/>
        </w:rPr>
        <w:t xml:space="preserve">(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สัญชาติไทย </w:t>
      </w:r>
      <w:r w:rsidRPr="005657FB">
        <w:rPr>
          <w:rFonts w:ascii="TH Sarabun New" w:hAnsi="TH Sarabun New"/>
          <w:sz w:val="32"/>
          <w:szCs w:val="32"/>
        </w:rPr>
        <w:t xml:space="preserve">)                        </w:t>
      </w:r>
    </w:p>
    <w:p w14:paraId="443D68A0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</w:t>
      </w: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02E3A0D7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19DFBFE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2080" behindDoc="0" locked="0" layoutInCell="1" allowOverlap="1" wp14:anchorId="00DF6D69" wp14:editId="25B20DE8">
            <wp:simplePos x="0" y="0"/>
            <wp:positionH relativeFrom="margin">
              <wp:posOffset>2796833</wp:posOffset>
            </wp:positionH>
            <wp:positionV relativeFrom="paragraph">
              <wp:posOffset>26670</wp:posOffset>
            </wp:positionV>
            <wp:extent cx="2602523" cy="2025552"/>
            <wp:effectExtent l="0" t="0" r="7620" b="0"/>
            <wp:wrapNone/>
            <wp:docPr id="107374182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ภาพ" descr="ภาพ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11" cy="20327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1056" behindDoc="0" locked="0" layoutInCell="1" allowOverlap="1" wp14:anchorId="23068B5E" wp14:editId="615F7255">
            <wp:simplePos x="0" y="0"/>
            <wp:positionH relativeFrom="margin">
              <wp:posOffset>53633</wp:posOffset>
            </wp:positionH>
            <wp:positionV relativeFrom="paragraph">
              <wp:posOffset>12602</wp:posOffset>
            </wp:positionV>
            <wp:extent cx="2630659" cy="2039816"/>
            <wp:effectExtent l="0" t="0" r="0" b="0"/>
            <wp:wrapNone/>
            <wp:docPr id="1073741830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ภาพ" descr="ภาพ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22" cy="2047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93FB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D6DB3A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4930B80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82D1FE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62E3BD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6BB377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74BDAA0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5582AE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19B3FC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3A41E3D5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3464BEDF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1F0605E9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5FC3782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313B8CB4" w14:textId="2E72157B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5657FB">
        <w:rPr>
          <w:rFonts w:ascii="TH Sarabun New" w:hAnsi="TH Sarabun New"/>
          <w:b/>
          <w:bCs/>
          <w:sz w:val="32"/>
          <w:szCs w:val="32"/>
        </w:rPr>
        <w:t xml:space="preserve">16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549190E2" w14:textId="24CAA59F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5657FB">
        <w:rPr>
          <w:rFonts w:ascii="TH Sarabun New" w:hAnsi="TH Sarabun New"/>
          <w:sz w:val="32"/>
          <w:szCs w:val="32"/>
        </w:rPr>
        <w:t xml:space="preserve">16 </w:t>
      </w:r>
      <w:r w:rsidRPr="005657FB">
        <w:rPr>
          <w:rFonts w:ascii="TH Sarabun New" w:hAnsi="TH Sarabun New" w:cs="TH Sarabun New"/>
          <w:sz w:val="32"/>
          <w:szCs w:val="32"/>
          <w:cs/>
        </w:rPr>
        <w:t>ก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พ</w:t>
      </w:r>
      <w:r w:rsidRPr="005657FB">
        <w:rPr>
          <w:rFonts w:ascii="TH Sarabun New" w:hAnsi="TH Sarabun New"/>
          <w:sz w:val="32"/>
          <w:szCs w:val="32"/>
        </w:rPr>
        <w:t xml:space="preserve">.67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57FB">
        <w:rPr>
          <w:rFonts w:ascii="TH Sarabun New" w:hAnsi="TH Sarabun New"/>
          <w:sz w:val="32"/>
          <w:szCs w:val="32"/>
        </w:rPr>
        <w:t xml:space="preserve">9.00 </w:t>
      </w:r>
      <w:r w:rsidRPr="005657FB">
        <w:rPr>
          <w:rFonts w:ascii="TH Sarabun New" w:hAnsi="TH Sarabun New" w:cs="TH Sarabun New"/>
          <w:sz w:val="32"/>
          <w:szCs w:val="32"/>
          <w:cs/>
        </w:rPr>
        <w:t>น</w:t>
      </w:r>
      <w:r w:rsidRPr="005657FB">
        <w:rPr>
          <w:rFonts w:ascii="TH Sarabun New" w:hAnsi="TH Sarabun New"/>
          <w:sz w:val="32"/>
          <w:szCs w:val="32"/>
        </w:rPr>
        <w:t xml:space="preserve">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F70107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5657FB">
        <w:rPr>
          <w:rFonts w:ascii="TH Sarabun New" w:hAnsi="TH Sarabun New"/>
          <w:sz w:val="32"/>
          <w:szCs w:val="32"/>
        </w:rPr>
        <w:t>(</w:t>
      </w:r>
      <w:r w:rsidRPr="005657FB">
        <w:rPr>
          <w:rFonts w:ascii="TH Sarabun New" w:hAnsi="TH Sarabun New" w:cs="TH Sarabun New"/>
          <w:sz w:val="32"/>
          <w:szCs w:val="32"/>
          <w:cs/>
        </w:rPr>
        <w:t>เรือ</w:t>
      </w:r>
      <w:r w:rsidRPr="005657FB">
        <w:rPr>
          <w:rFonts w:ascii="TH Sarabun New" w:hAnsi="TH Sarabun New"/>
          <w:sz w:val="32"/>
          <w:szCs w:val="32"/>
        </w:rPr>
        <w:t xml:space="preserve">)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39352B7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1. </w:t>
      </w:r>
      <w:r w:rsidRPr="005657FB">
        <w:rPr>
          <w:rFonts w:ascii="TH Sarabun New" w:hAnsi="TH Sarabun New" w:cs="TH Sarabun New"/>
          <w:sz w:val="32"/>
          <w:szCs w:val="32"/>
          <w:cs/>
        </w:rPr>
        <w:t>ชื่อเรือ</w:t>
      </w:r>
      <w:r w:rsidRPr="005657FB">
        <w:rPr>
          <w:rFonts w:ascii="TH Sarabun New" w:hAnsi="TH Sarabun New"/>
          <w:sz w:val="32"/>
          <w:szCs w:val="32"/>
        </w:rPr>
        <w:t xml:space="preserve">  TB/BG.SAMUDRA JAYA 1/2                    </w:t>
      </w:r>
    </w:p>
    <w:p w14:paraId="47D1DDA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2. </w:t>
      </w:r>
      <w:r w:rsidRPr="005657FB">
        <w:rPr>
          <w:rFonts w:ascii="TH Sarabun New" w:hAnsi="TH Sarabun New" w:cs="TH Sarabun New"/>
          <w:sz w:val="32"/>
          <w:szCs w:val="32"/>
          <w:cs/>
        </w:rPr>
        <w:t>ท่าเรือ เซ็นจูรี่พอร์ท 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930626C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3. </w:t>
      </w:r>
      <w:r w:rsidRPr="005657FB">
        <w:rPr>
          <w:rFonts w:ascii="TH Sarabun New" w:hAnsi="TH Sarabun New" w:cs="TH Sarabun New"/>
          <w:sz w:val="32"/>
          <w:szCs w:val="32"/>
          <w:cs/>
        </w:rPr>
        <w:t>เดินทางมาจากประเทศ อินโดนิเซีย</w:t>
      </w:r>
    </w:p>
    <w:p w14:paraId="303CA985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4.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5657FB">
        <w:rPr>
          <w:rFonts w:ascii="TH Sarabun New" w:hAnsi="TH Sarabun New"/>
          <w:sz w:val="32"/>
          <w:szCs w:val="32"/>
        </w:rPr>
        <w:t>9667978</w:t>
      </w:r>
    </w:p>
    <w:p w14:paraId="2240167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5.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5657FB">
        <w:rPr>
          <w:rFonts w:ascii="TH Sarabun New" w:hAnsi="TH Sarabun New"/>
          <w:sz w:val="32"/>
          <w:szCs w:val="32"/>
          <w:lang w:val="de-DE"/>
        </w:rPr>
        <w:t xml:space="preserve">BERKANA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0FAA306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6.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5657FB">
        <w:rPr>
          <w:rFonts w:ascii="TH Sarabun New" w:hAnsi="TH Sarabun New"/>
          <w:sz w:val="32"/>
          <w:szCs w:val="32"/>
        </w:rPr>
        <w:t>MR.ZAW MIN HTET</w:t>
      </w:r>
    </w:p>
    <w:p w14:paraId="0F0F346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7.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5657FB">
        <w:rPr>
          <w:rFonts w:ascii="TH Sarabun New" w:hAnsi="TH Sarabun New"/>
          <w:sz w:val="32"/>
          <w:szCs w:val="32"/>
        </w:rPr>
        <w:t xml:space="preserve">10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   </w:t>
      </w:r>
    </w:p>
    <w:p w14:paraId="555A6FF1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/>
          <w:sz w:val="32"/>
          <w:szCs w:val="32"/>
        </w:rPr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สัญชาติเมียนมา       จำนวน </w:t>
      </w:r>
      <w:r w:rsidRPr="005657FB">
        <w:rPr>
          <w:rFonts w:ascii="TH Sarabun New" w:hAnsi="TH Sarabun New"/>
          <w:sz w:val="32"/>
          <w:szCs w:val="32"/>
        </w:rPr>
        <w:t xml:space="preserve">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</w:t>
      </w:r>
      <w:r w:rsidRPr="005657FB">
        <w:rPr>
          <w:rFonts w:ascii="TH Sarabun New" w:hAnsi="TH Sarabun New"/>
          <w:sz w:val="32"/>
          <w:szCs w:val="32"/>
        </w:rPr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สัญชาติมาเลเซีย      จำนวน </w:t>
      </w:r>
      <w:r w:rsidRPr="005657FB">
        <w:rPr>
          <w:rFonts w:ascii="TH Sarabun New" w:hAnsi="TH Sarabun New"/>
          <w:sz w:val="32"/>
          <w:szCs w:val="32"/>
        </w:rPr>
        <w:t xml:space="preserve">2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</w:t>
      </w:r>
    </w:p>
    <w:p w14:paraId="09855B8D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 -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สัญชาติอินโดนิเซีย  </w:t>
      </w:r>
      <w:r w:rsidRPr="005657FB">
        <w:rPr>
          <w:rFonts w:ascii="TH Sarabun New" w:hAnsi="TH Sarabun New"/>
          <w:sz w:val="32"/>
          <w:szCs w:val="32"/>
        </w:rPr>
        <w:t xml:space="preserve"> 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5657FB">
        <w:rPr>
          <w:rFonts w:ascii="TH Sarabun New" w:hAnsi="TH Sarabun New"/>
          <w:sz w:val="32"/>
          <w:szCs w:val="32"/>
        </w:rPr>
        <w:t xml:space="preserve"> 1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</w:t>
      </w:r>
    </w:p>
    <w:p w14:paraId="5C15F26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5100825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B958DFD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4128" behindDoc="0" locked="0" layoutInCell="1" allowOverlap="1" wp14:anchorId="15C089E6" wp14:editId="7DF5FFB3">
            <wp:simplePos x="0" y="0"/>
            <wp:positionH relativeFrom="margin">
              <wp:posOffset>3120048</wp:posOffset>
            </wp:positionH>
            <wp:positionV relativeFrom="paragraph">
              <wp:posOffset>11869</wp:posOffset>
            </wp:positionV>
            <wp:extent cx="2339975" cy="1755140"/>
            <wp:effectExtent l="0" t="0" r="3175" b="0"/>
            <wp:wrapNone/>
            <wp:docPr id="107374183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ภาพ" descr="ภาพ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3104" behindDoc="0" locked="0" layoutInCell="1" allowOverlap="1" wp14:anchorId="6E58B841" wp14:editId="6B10C8D8">
            <wp:simplePos x="0" y="0"/>
            <wp:positionH relativeFrom="margin">
              <wp:posOffset>657567</wp:posOffset>
            </wp:positionH>
            <wp:positionV relativeFrom="paragraph">
              <wp:posOffset>12504</wp:posOffset>
            </wp:positionV>
            <wp:extent cx="2339975" cy="1755140"/>
            <wp:effectExtent l="0" t="0" r="3175" b="0"/>
            <wp:wrapNone/>
            <wp:docPr id="107374183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ภาพ" descr="ภาพ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374EDD6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47D51D28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5CC6F61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ED9D301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5807D05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4D48F05F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0040D65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454071AE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01247960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10111132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56F98825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2979796A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78DCCA35" w14:textId="77777777" w:rsidR="005657FB" w:rsidRDefault="005657FB" w:rsidP="005657FB">
      <w:pPr>
        <w:pStyle w:val="a0"/>
        <w:spacing w:before="0" w:line="240" w:lineRule="auto"/>
        <w:ind w:firstLine="720"/>
        <w:rPr>
          <w:rFonts w:ascii="TH Sarabun New" w:hAnsi="TH Sarabun New"/>
          <w:b/>
          <w:bCs/>
          <w:sz w:val="32"/>
          <w:szCs w:val="32"/>
        </w:rPr>
      </w:pPr>
    </w:p>
    <w:p w14:paraId="3A0EA166" w14:textId="32260D66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5657FB">
        <w:rPr>
          <w:rFonts w:ascii="TH Sarabun New" w:hAnsi="TH Sarabun New"/>
          <w:b/>
          <w:bCs/>
          <w:sz w:val="32"/>
          <w:szCs w:val="32"/>
        </w:rPr>
        <w:t xml:space="preserve">17 </w:t>
      </w:r>
      <w:r w:rsidRPr="005657FB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5E529A33" w14:textId="0D9EEBD9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5657FB">
        <w:rPr>
          <w:rFonts w:ascii="TH Sarabun New" w:hAnsi="TH Sarabun New"/>
          <w:sz w:val="32"/>
          <w:szCs w:val="32"/>
        </w:rPr>
        <w:t xml:space="preserve">17 </w:t>
      </w:r>
      <w:r w:rsidRPr="005657FB">
        <w:rPr>
          <w:rFonts w:ascii="TH Sarabun New" w:hAnsi="TH Sarabun New" w:cs="TH Sarabun New"/>
          <w:sz w:val="32"/>
          <w:szCs w:val="32"/>
          <w:cs/>
        </w:rPr>
        <w:t>ก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พ</w:t>
      </w:r>
      <w:r w:rsidRPr="005657FB">
        <w:rPr>
          <w:rFonts w:ascii="TH Sarabun New" w:hAnsi="TH Sarabun New"/>
          <w:sz w:val="32"/>
          <w:szCs w:val="32"/>
        </w:rPr>
        <w:t xml:space="preserve">.67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57FB">
        <w:rPr>
          <w:rFonts w:ascii="TH Sarabun New" w:hAnsi="TH Sarabun New"/>
          <w:sz w:val="32"/>
          <w:szCs w:val="32"/>
        </w:rPr>
        <w:t xml:space="preserve">08.30 </w:t>
      </w:r>
      <w:r w:rsidRPr="005657FB">
        <w:rPr>
          <w:rFonts w:ascii="TH Sarabun New" w:hAnsi="TH Sarabun New" w:cs="TH Sarabun New"/>
          <w:sz w:val="32"/>
          <w:szCs w:val="32"/>
          <w:cs/>
        </w:rPr>
        <w:t>น</w:t>
      </w:r>
      <w:r w:rsidRPr="005657FB">
        <w:rPr>
          <w:rFonts w:ascii="TH Sarabun New" w:hAnsi="TH Sarabun New"/>
          <w:sz w:val="32"/>
          <w:szCs w:val="32"/>
        </w:rPr>
        <w:t xml:space="preserve">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1F27D55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5657FB">
        <w:rPr>
          <w:rFonts w:ascii="TH Sarabun New" w:hAnsi="TH Sarabun New"/>
          <w:sz w:val="32"/>
          <w:szCs w:val="32"/>
        </w:rPr>
        <w:t>(</w:t>
      </w:r>
      <w:r w:rsidRPr="005657FB">
        <w:rPr>
          <w:rFonts w:ascii="TH Sarabun New" w:hAnsi="TH Sarabun New" w:cs="TH Sarabun New"/>
          <w:sz w:val="32"/>
          <w:szCs w:val="32"/>
          <w:cs/>
        </w:rPr>
        <w:t>เรือ</w:t>
      </w:r>
      <w:r w:rsidRPr="005657FB">
        <w:rPr>
          <w:rFonts w:ascii="TH Sarabun New" w:hAnsi="TH Sarabun New"/>
          <w:sz w:val="32"/>
          <w:szCs w:val="32"/>
        </w:rPr>
        <w:t xml:space="preserve">) 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EBEE17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1.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5657FB">
        <w:rPr>
          <w:rFonts w:ascii="TH Sarabun New" w:hAnsi="TH Sarabun New"/>
          <w:sz w:val="32"/>
          <w:szCs w:val="32"/>
        </w:rPr>
        <w:t>M.V.</w:t>
      </w:r>
      <w:r w:rsidRPr="005657FB">
        <w:rPr>
          <w:rFonts w:ascii="TH Sarabun New" w:hAnsi="TH Sarabun New"/>
          <w:sz w:val="32"/>
          <w:szCs w:val="32"/>
          <w:lang w:val="de-DE"/>
        </w:rPr>
        <w:t xml:space="preserve">ASIAN MARINE REERFER            </w:t>
      </w:r>
    </w:p>
    <w:p w14:paraId="2BDBBBC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2.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ท่าเรือ </w:t>
      </w:r>
      <w:r w:rsidRPr="005657FB">
        <w:rPr>
          <w:rFonts w:ascii="TH Sarabun New" w:hAnsi="TH Sarabun New"/>
          <w:sz w:val="32"/>
          <w:szCs w:val="32"/>
        </w:rPr>
        <w:t xml:space="preserve"> </w:t>
      </w:r>
      <w:r w:rsidRPr="005657FB">
        <w:rPr>
          <w:rFonts w:ascii="TH Sarabun New" w:hAnsi="TH Sarabun New" w:cs="TH Sarabun New"/>
          <w:sz w:val="32"/>
          <w:szCs w:val="32"/>
          <w:cs/>
        </w:rPr>
        <w:t>ท่าจีนยูเนี่ยนพอร์ท 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7BF10A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3.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 </w:t>
      </w:r>
      <w:r w:rsidRPr="005657FB">
        <w:rPr>
          <w:rFonts w:ascii="TH Sarabun New" w:hAnsi="TH Sarabun New"/>
          <w:sz w:val="32"/>
          <w:szCs w:val="32"/>
          <w:lang w:val="de-DE"/>
        </w:rPr>
        <w:t>MALDIVES</w:t>
      </w:r>
    </w:p>
    <w:p w14:paraId="67EF280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4.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5657FB">
        <w:rPr>
          <w:rFonts w:ascii="TH Sarabun New" w:hAnsi="TH Sarabun New"/>
          <w:sz w:val="32"/>
          <w:szCs w:val="32"/>
          <w:lang w:val="de-DE"/>
        </w:rPr>
        <w:t>460001769</w:t>
      </w:r>
    </w:p>
    <w:p w14:paraId="5CDF0E9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5.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5657FB">
        <w:rPr>
          <w:rFonts w:ascii="TH Sarabun New" w:hAnsi="TH Sarabun New"/>
          <w:sz w:val="32"/>
          <w:szCs w:val="32"/>
        </w:rPr>
        <w:t xml:space="preserve">THAI ASIAN TRADE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7440DC8D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  <w:lang w:val="de-DE"/>
        </w:rPr>
        <w:t xml:space="preserve">6. </w:t>
      </w:r>
      <w:r w:rsidRPr="005657FB">
        <w:rPr>
          <w:rFonts w:ascii="TH Sarabun New" w:hAnsi="TH Sarabun New" w:cs="TH Sarabun New"/>
          <w:sz w:val="32"/>
          <w:szCs w:val="32"/>
          <w:cs/>
          <w:lang w:val="de-DE"/>
        </w:rPr>
        <w:t xml:space="preserve">ผู้ควบคุมเรือ </w:t>
      </w:r>
      <w:r w:rsidRPr="005657FB">
        <w:rPr>
          <w:rFonts w:ascii="TH Sarabun New" w:hAnsi="TH Sarabun New"/>
          <w:sz w:val="32"/>
          <w:szCs w:val="32"/>
          <w:lang w:val="de-DE"/>
        </w:rPr>
        <w:t>MR.SOONTHORN PANTHULEE</w:t>
      </w:r>
    </w:p>
    <w:p w14:paraId="7759F18C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7.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5657FB">
        <w:rPr>
          <w:rFonts w:ascii="TH Sarabun New" w:hAnsi="TH Sarabun New"/>
          <w:sz w:val="32"/>
          <w:szCs w:val="32"/>
        </w:rPr>
        <w:t xml:space="preserve">20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Pr="005657FB">
        <w:rPr>
          <w:rFonts w:ascii="TH Sarabun New" w:hAnsi="TH Sarabun New"/>
          <w:sz w:val="32"/>
          <w:szCs w:val="32"/>
        </w:rPr>
        <w:t xml:space="preserve">(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สัญชาติไทย </w:t>
      </w:r>
      <w:r w:rsidRPr="005657FB">
        <w:rPr>
          <w:rFonts w:ascii="TH Sarabun New" w:hAnsi="TH Sarabun New"/>
          <w:sz w:val="32"/>
          <w:szCs w:val="32"/>
        </w:rPr>
        <w:t xml:space="preserve">)                         </w:t>
      </w:r>
    </w:p>
    <w:p w14:paraId="5094907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6E76911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5A8650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5152" behindDoc="0" locked="0" layoutInCell="1" allowOverlap="1" wp14:anchorId="1EA948EC" wp14:editId="627985D9">
            <wp:simplePos x="0" y="0"/>
            <wp:positionH relativeFrom="margin">
              <wp:posOffset>333619</wp:posOffset>
            </wp:positionH>
            <wp:positionV relativeFrom="paragraph">
              <wp:posOffset>17780</wp:posOffset>
            </wp:positionV>
            <wp:extent cx="2650490" cy="1986915"/>
            <wp:effectExtent l="0" t="0" r="0" b="0"/>
            <wp:wrapNone/>
            <wp:docPr id="1073741834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ภาพ" descr="ภาพ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6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6176" behindDoc="0" locked="0" layoutInCell="1" allowOverlap="1" wp14:anchorId="682D4438" wp14:editId="1F282754">
            <wp:simplePos x="0" y="0"/>
            <wp:positionH relativeFrom="margin">
              <wp:posOffset>3120293</wp:posOffset>
            </wp:positionH>
            <wp:positionV relativeFrom="paragraph">
              <wp:posOffset>19050</wp:posOffset>
            </wp:positionV>
            <wp:extent cx="2628265" cy="1970405"/>
            <wp:effectExtent l="0" t="0" r="635" b="0"/>
            <wp:wrapNone/>
            <wp:docPr id="1073741833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ภาพ" descr="ภาพ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0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39E4A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0061D09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5949C7E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144466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34E5D00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0529295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ACE1FD7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0A8606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68765CC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986A6A1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FA779DD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4E8E4F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304BA8A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Helvetica" w:eastAsia="Helvetica" w:hAnsi="Helvetica" w:cs="Helvetica"/>
          <w:sz w:val="32"/>
          <w:szCs w:val="32"/>
        </w:rPr>
      </w:pPr>
    </w:p>
    <w:p w14:paraId="565E260C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46DF676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0A5C9440" w14:textId="031663EB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5657FB">
        <w:rPr>
          <w:rFonts w:ascii="TH Sarabun New" w:hAnsi="TH Sarabun New"/>
          <w:b/>
          <w:bCs/>
          <w:sz w:val="32"/>
          <w:szCs w:val="32"/>
        </w:rPr>
        <w:t xml:space="preserve">21 </w:t>
      </w:r>
      <w:r w:rsidRPr="005657FB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1CB00C1B" w14:textId="1A5D7003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5657FB">
        <w:rPr>
          <w:rFonts w:ascii="TH Sarabun New" w:hAnsi="TH Sarabun New"/>
          <w:sz w:val="32"/>
          <w:szCs w:val="32"/>
        </w:rPr>
        <w:t xml:space="preserve">21 </w:t>
      </w:r>
      <w:r w:rsidRPr="005657FB">
        <w:rPr>
          <w:rFonts w:ascii="TH Sarabun New" w:hAnsi="TH Sarabun New" w:cs="TH Sarabun New"/>
          <w:sz w:val="32"/>
          <w:szCs w:val="32"/>
          <w:cs/>
        </w:rPr>
        <w:t>ก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พ</w:t>
      </w:r>
      <w:r w:rsidRPr="005657FB">
        <w:rPr>
          <w:rFonts w:ascii="TH Sarabun New" w:hAnsi="TH Sarabun New"/>
          <w:sz w:val="32"/>
          <w:szCs w:val="32"/>
        </w:rPr>
        <w:t xml:space="preserve">.67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57FB">
        <w:rPr>
          <w:rFonts w:ascii="TH Sarabun New" w:hAnsi="TH Sarabun New"/>
          <w:sz w:val="32"/>
          <w:szCs w:val="32"/>
        </w:rPr>
        <w:t xml:space="preserve">05.00 </w:t>
      </w:r>
      <w:r w:rsidRPr="005657FB">
        <w:rPr>
          <w:rFonts w:ascii="TH Sarabun New" w:hAnsi="TH Sarabun New" w:cs="TH Sarabun New"/>
          <w:sz w:val="32"/>
          <w:szCs w:val="32"/>
          <w:cs/>
        </w:rPr>
        <w:t>น</w:t>
      </w:r>
      <w:r w:rsidRPr="005657FB">
        <w:rPr>
          <w:rFonts w:ascii="TH Sarabun New" w:hAnsi="TH Sarabun New"/>
          <w:sz w:val="32"/>
          <w:szCs w:val="32"/>
        </w:rPr>
        <w:t xml:space="preserve">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8CD2BC5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5657FB">
        <w:rPr>
          <w:rFonts w:ascii="TH Sarabun New" w:hAnsi="TH Sarabun New"/>
          <w:sz w:val="32"/>
          <w:szCs w:val="32"/>
        </w:rPr>
        <w:t>(</w:t>
      </w:r>
      <w:r w:rsidRPr="005657FB">
        <w:rPr>
          <w:rFonts w:ascii="TH Sarabun New" w:hAnsi="TH Sarabun New" w:cs="TH Sarabun New"/>
          <w:sz w:val="32"/>
          <w:szCs w:val="32"/>
          <w:cs/>
        </w:rPr>
        <w:t>เรือ</w:t>
      </w:r>
      <w:r w:rsidRPr="005657FB">
        <w:rPr>
          <w:rFonts w:ascii="TH Sarabun New" w:hAnsi="TH Sarabun New"/>
          <w:sz w:val="32"/>
          <w:szCs w:val="32"/>
        </w:rPr>
        <w:t xml:space="preserve">)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214F4BD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1.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5657FB">
        <w:rPr>
          <w:rFonts w:ascii="TH Sarabun New" w:hAnsi="TH Sarabun New"/>
          <w:sz w:val="32"/>
          <w:szCs w:val="32"/>
        </w:rPr>
        <w:t>TB/BG.SAMUDRA JAYA 1/2</w:t>
      </w:r>
    </w:p>
    <w:p w14:paraId="58FDDE23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2. </w:t>
      </w:r>
      <w:r w:rsidRPr="005657FB">
        <w:rPr>
          <w:rFonts w:ascii="TH Sarabun New" w:hAnsi="TH Sarabun New" w:cs="TH Sarabun New"/>
          <w:sz w:val="32"/>
          <w:szCs w:val="32"/>
          <w:cs/>
        </w:rPr>
        <w:t>ท่าเรือ  เซ็นจูรี่พอร์ท 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1E3FB8A3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3.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เดินทางมาจาก  </w:t>
      </w:r>
      <w:r w:rsidRPr="005657FB">
        <w:rPr>
          <w:rFonts w:ascii="TH Sarabun New" w:hAnsi="TH Sarabun New"/>
          <w:sz w:val="32"/>
          <w:szCs w:val="32"/>
        </w:rPr>
        <w:t>high sea</w:t>
      </w:r>
    </w:p>
    <w:p w14:paraId="0D9B097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4.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5657FB">
        <w:rPr>
          <w:rFonts w:ascii="TH Sarabun New" w:hAnsi="TH Sarabun New"/>
          <w:sz w:val="32"/>
          <w:szCs w:val="32"/>
        </w:rPr>
        <w:t>9667978</w:t>
      </w:r>
    </w:p>
    <w:p w14:paraId="0FC7530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5.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5657FB">
        <w:rPr>
          <w:rFonts w:ascii="TH Sarabun New" w:hAnsi="TH Sarabun New"/>
          <w:sz w:val="32"/>
          <w:szCs w:val="32"/>
          <w:lang w:val="de-DE"/>
        </w:rPr>
        <w:t xml:space="preserve">BERKANA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6CC8245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6.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5657FB">
        <w:rPr>
          <w:rFonts w:ascii="TH Sarabun New" w:hAnsi="TH Sarabun New"/>
          <w:sz w:val="32"/>
          <w:szCs w:val="32"/>
        </w:rPr>
        <w:t>MR.ZAW MIN HTET</w:t>
      </w:r>
    </w:p>
    <w:p w14:paraId="55278C7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7.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5657FB">
        <w:rPr>
          <w:rFonts w:ascii="TH Sarabun New" w:hAnsi="TH Sarabun New"/>
          <w:sz w:val="32"/>
          <w:szCs w:val="32"/>
        </w:rPr>
        <w:t xml:space="preserve">10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   </w:t>
      </w:r>
    </w:p>
    <w:p w14:paraId="694500DB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/>
          <w:sz w:val="32"/>
          <w:szCs w:val="32"/>
        </w:rPr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>สัญชาติเมียนมา</w:t>
      </w:r>
      <w:r w:rsidRPr="005657FB">
        <w:rPr>
          <w:rFonts w:ascii="TH Sarabun New" w:hAnsi="TH Sarabun New"/>
          <w:sz w:val="32"/>
          <w:szCs w:val="32"/>
        </w:rPr>
        <w:t xml:space="preserve">     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5657FB">
        <w:rPr>
          <w:rFonts w:ascii="TH Sarabun New" w:hAnsi="TH Sarabun New"/>
          <w:sz w:val="32"/>
          <w:szCs w:val="32"/>
        </w:rPr>
        <w:t xml:space="preserve"> 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</w:t>
      </w:r>
      <w:r w:rsidRPr="005657FB">
        <w:rPr>
          <w:rFonts w:ascii="TH Sarabun New" w:hAnsi="TH Sarabun New"/>
          <w:sz w:val="32"/>
          <w:szCs w:val="32"/>
        </w:rPr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>สัญชาติมาเลเซีย</w:t>
      </w:r>
      <w:r w:rsidRPr="005657FB">
        <w:rPr>
          <w:rFonts w:ascii="TH Sarabun New" w:hAnsi="TH Sarabun New"/>
          <w:sz w:val="32"/>
          <w:szCs w:val="32"/>
        </w:rPr>
        <w:t xml:space="preserve">     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5657FB">
        <w:rPr>
          <w:rFonts w:ascii="TH Sarabun New" w:hAnsi="TH Sarabun New"/>
          <w:sz w:val="32"/>
          <w:szCs w:val="32"/>
        </w:rPr>
        <w:t xml:space="preserve"> 2 </w:t>
      </w:r>
      <w:r w:rsidRPr="005657FB">
        <w:rPr>
          <w:rFonts w:ascii="TH Sarabun New" w:hAnsi="TH Sarabun New" w:cs="TH Sarabun New"/>
          <w:sz w:val="32"/>
          <w:szCs w:val="32"/>
          <w:cs/>
        </w:rPr>
        <w:t>คน</w:t>
      </w:r>
    </w:p>
    <w:p w14:paraId="173EB7E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 -</w:t>
      </w:r>
      <w:r w:rsidRPr="005657FB">
        <w:rPr>
          <w:rFonts w:ascii="TH Sarabun New" w:hAnsi="TH Sarabun New" w:cs="TH Sarabun New"/>
          <w:sz w:val="32"/>
          <w:szCs w:val="32"/>
          <w:cs/>
        </w:rPr>
        <w:t>สัญชาติอินโดนิเซีย</w:t>
      </w:r>
      <w:r w:rsidRPr="005657FB">
        <w:rPr>
          <w:rFonts w:ascii="TH Sarabun New" w:hAnsi="TH Sarabun New"/>
          <w:sz w:val="32"/>
          <w:szCs w:val="32"/>
        </w:rPr>
        <w:t xml:space="preserve">   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5657FB">
        <w:rPr>
          <w:rFonts w:ascii="TH Sarabun New" w:hAnsi="TH Sarabun New"/>
          <w:sz w:val="32"/>
          <w:szCs w:val="32"/>
        </w:rPr>
        <w:t xml:space="preserve"> 1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      </w:t>
      </w:r>
    </w:p>
    <w:p w14:paraId="5C224421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299C81B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8224" behindDoc="0" locked="0" layoutInCell="1" allowOverlap="1" wp14:anchorId="2A96ECFE" wp14:editId="2EB98B77">
            <wp:simplePos x="0" y="0"/>
            <wp:positionH relativeFrom="margin">
              <wp:posOffset>3527035</wp:posOffset>
            </wp:positionH>
            <wp:positionV relativeFrom="paragraph">
              <wp:posOffset>14605</wp:posOffset>
            </wp:positionV>
            <wp:extent cx="1807845" cy="2410460"/>
            <wp:effectExtent l="0" t="0" r="1905" b="8890"/>
            <wp:wrapNone/>
            <wp:docPr id="107374183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ภาพ" descr="ภาพ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410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657FB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7200" behindDoc="0" locked="0" layoutInCell="1" allowOverlap="1" wp14:anchorId="76E5D34E" wp14:editId="0359FFDE">
            <wp:simplePos x="0" y="0"/>
            <wp:positionH relativeFrom="margin">
              <wp:posOffset>363122</wp:posOffset>
            </wp:positionH>
            <wp:positionV relativeFrom="paragraph">
              <wp:posOffset>15826</wp:posOffset>
            </wp:positionV>
            <wp:extent cx="3013271" cy="2410460"/>
            <wp:effectExtent l="0" t="0" r="0" b="8890"/>
            <wp:wrapNone/>
            <wp:docPr id="107374183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ภาพ" descr="ภาพ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831" cy="24173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8967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420C59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8492FF7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AC1BEBD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5BF58B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8BB284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F05878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22E494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4BDD17A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B9BC0E5" w14:textId="77777777" w:rsidR="005657FB" w:rsidRPr="005657FB" w:rsidRDefault="005657FB" w:rsidP="005657FB">
      <w:pPr>
        <w:pStyle w:val="a0"/>
        <w:spacing w:before="0" w:line="240" w:lineRule="auto"/>
        <w:jc w:val="center"/>
        <w:rPr>
          <w:rFonts w:ascii="Helvetica" w:eastAsia="Helvetica" w:hAnsi="Helvetica" w:cs="Helvetica"/>
          <w:sz w:val="32"/>
          <w:szCs w:val="32"/>
        </w:rPr>
      </w:pPr>
    </w:p>
    <w:p w14:paraId="18E5163E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39A3E8FE" w14:textId="77777777" w:rsidR="005657FB" w:rsidRDefault="005657FB" w:rsidP="005657FB">
      <w:pPr>
        <w:pStyle w:val="a0"/>
        <w:spacing w:before="0" w:line="240" w:lineRule="auto"/>
        <w:rPr>
          <w:rFonts w:ascii="TH Sarabun New" w:hAnsi="TH Sarabun New"/>
          <w:b/>
          <w:bCs/>
          <w:sz w:val="32"/>
          <w:szCs w:val="32"/>
        </w:rPr>
      </w:pPr>
    </w:p>
    <w:p w14:paraId="0DA6D866" w14:textId="77777777" w:rsidR="005657FB" w:rsidRDefault="005657FB" w:rsidP="005657FB">
      <w:pPr>
        <w:pStyle w:val="a0"/>
        <w:spacing w:before="0" w:line="240" w:lineRule="auto"/>
        <w:ind w:firstLine="720"/>
        <w:rPr>
          <w:rFonts w:ascii="TH Sarabun New" w:hAnsi="TH Sarabun New"/>
          <w:b/>
          <w:bCs/>
          <w:sz w:val="32"/>
          <w:szCs w:val="32"/>
        </w:rPr>
      </w:pPr>
    </w:p>
    <w:p w14:paraId="2B140118" w14:textId="77777777" w:rsidR="005657FB" w:rsidRDefault="005657FB" w:rsidP="005657FB">
      <w:pPr>
        <w:pStyle w:val="a0"/>
        <w:spacing w:before="0" w:line="240" w:lineRule="auto"/>
        <w:ind w:firstLine="720"/>
        <w:rPr>
          <w:rFonts w:ascii="TH Sarabun New" w:hAnsi="TH Sarabun New"/>
          <w:b/>
          <w:bCs/>
          <w:sz w:val="32"/>
          <w:szCs w:val="32"/>
        </w:rPr>
      </w:pPr>
    </w:p>
    <w:p w14:paraId="758284BD" w14:textId="54C88144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5657FB">
        <w:rPr>
          <w:rFonts w:ascii="TH Sarabun New" w:hAnsi="TH Sarabun New"/>
          <w:b/>
          <w:bCs/>
          <w:sz w:val="32"/>
          <w:szCs w:val="32"/>
        </w:rPr>
        <w:t xml:space="preserve">27 </w:t>
      </w:r>
      <w:r w:rsidRPr="005657FB"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2B2B4524" w14:textId="51F0B505" w:rsidR="005657FB" w:rsidRPr="005657FB" w:rsidRDefault="005657FB" w:rsidP="005657FB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5657FB">
        <w:rPr>
          <w:rFonts w:ascii="TH Sarabun New" w:hAnsi="TH Sarabun New"/>
          <w:sz w:val="32"/>
          <w:szCs w:val="32"/>
        </w:rPr>
        <w:t xml:space="preserve">27 </w:t>
      </w:r>
      <w:r w:rsidRPr="005657FB">
        <w:rPr>
          <w:rFonts w:ascii="TH Sarabun New" w:hAnsi="TH Sarabun New" w:cs="TH Sarabun New"/>
          <w:sz w:val="32"/>
          <w:szCs w:val="32"/>
          <w:cs/>
        </w:rPr>
        <w:t>ก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พ</w:t>
      </w:r>
      <w:r w:rsidRPr="005657FB">
        <w:rPr>
          <w:rFonts w:ascii="TH Sarabun New" w:hAnsi="TH Sarabun New"/>
          <w:sz w:val="32"/>
          <w:szCs w:val="32"/>
        </w:rPr>
        <w:t xml:space="preserve">.67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57FB">
        <w:rPr>
          <w:rFonts w:ascii="TH Sarabun New" w:hAnsi="TH Sarabun New"/>
          <w:sz w:val="32"/>
          <w:szCs w:val="32"/>
        </w:rPr>
        <w:t xml:space="preserve">11.00 </w:t>
      </w:r>
      <w:r w:rsidRPr="005657FB">
        <w:rPr>
          <w:rFonts w:ascii="TH Sarabun New" w:hAnsi="TH Sarabun New" w:cs="TH Sarabun New"/>
          <w:sz w:val="32"/>
          <w:szCs w:val="32"/>
          <w:cs/>
        </w:rPr>
        <w:t>น</w:t>
      </w:r>
      <w:r w:rsidRPr="005657FB">
        <w:rPr>
          <w:rFonts w:ascii="TH Sarabun New" w:hAnsi="TH Sarabun New"/>
          <w:sz w:val="32"/>
          <w:szCs w:val="32"/>
        </w:rPr>
        <w:t xml:space="preserve">.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360840EF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5657FB">
        <w:rPr>
          <w:rFonts w:ascii="TH Sarabun New" w:hAnsi="TH Sarabun New"/>
          <w:sz w:val="32"/>
          <w:szCs w:val="32"/>
        </w:rPr>
        <w:t>(</w:t>
      </w:r>
      <w:r w:rsidRPr="005657FB">
        <w:rPr>
          <w:rFonts w:ascii="TH Sarabun New" w:hAnsi="TH Sarabun New" w:cs="TH Sarabun New"/>
          <w:sz w:val="32"/>
          <w:szCs w:val="32"/>
          <w:cs/>
        </w:rPr>
        <w:t>เรือ</w:t>
      </w:r>
      <w:r w:rsidRPr="005657FB">
        <w:rPr>
          <w:rFonts w:ascii="TH Sarabun New" w:hAnsi="TH Sarabun New"/>
          <w:sz w:val="32"/>
          <w:szCs w:val="32"/>
        </w:rPr>
        <w:t xml:space="preserve">)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5657FB">
        <w:rPr>
          <w:rFonts w:ascii="TH Sarabun New" w:hAnsi="TH Sarabun New"/>
          <w:sz w:val="32"/>
          <w:szCs w:val="32"/>
        </w:rPr>
        <w:t xml:space="preserve">1 </w:t>
      </w:r>
      <w:r w:rsidRPr="005657FB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75AFD5E8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1.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5657FB">
        <w:rPr>
          <w:rFonts w:ascii="TH Sarabun New" w:hAnsi="TH Sarabun New"/>
          <w:sz w:val="32"/>
          <w:szCs w:val="32"/>
          <w:lang w:val="de-DE"/>
        </w:rPr>
        <w:t>M.V.SIRICHAI REEFER</w:t>
      </w:r>
    </w:p>
    <w:p w14:paraId="75AE1140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2. </w:t>
      </w:r>
      <w:r w:rsidRPr="005657FB">
        <w:rPr>
          <w:rFonts w:ascii="TH Sarabun New" w:hAnsi="TH Sarabun New" w:cs="TH Sarabun New"/>
          <w:sz w:val="32"/>
          <w:szCs w:val="32"/>
          <w:cs/>
        </w:rPr>
        <w:t>ท่าเรือ  ท่าจีนยูเนียนพอร์ท จว</w:t>
      </w:r>
      <w:r w:rsidRPr="005657FB">
        <w:rPr>
          <w:rFonts w:ascii="TH Sarabun New" w:hAnsi="TH Sarabun New"/>
          <w:sz w:val="32"/>
          <w:szCs w:val="32"/>
        </w:rPr>
        <w:t>.</w:t>
      </w:r>
      <w:r w:rsidRPr="005657FB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31D8BAB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3.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 </w:t>
      </w:r>
      <w:r w:rsidRPr="005657FB">
        <w:rPr>
          <w:rFonts w:ascii="TH Sarabun New" w:hAnsi="TH Sarabun New"/>
          <w:sz w:val="32"/>
          <w:szCs w:val="32"/>
          <w:lang w:val="de-DE"/>
        </w:rPr>
        <w:t>MALDIVES</w:t>
      </w:r>
    </w:p>
    <w:p w14:paraId="627FB8B3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4.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5657FB">
        <w:rPr>
          <w:rFonts w:ascii="TH Sarabun New" w:hAnsi="TH Sarabun New"/>
          <w:sz w:val="32"/>
          <w:szCs w:val="32"/>
        </w:rPr>
        <w:t>447400203</w:t>
      </w:r>
    </w:p>
    <w:p w14:paraId="58DD8A09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5.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เจ้าของพาหนะ บริษัท </w:t>
      </w:r>
      <w:r w:rsidRPr="005657FB">
        <w:rPr>
          <w:rFonts w:ascii="TH Sarabun New" w:hAnsi="TH Sarabun New"/>
          <w:sz w:val="32"/>
          <w:szCs w:val="32"/>
        </w:rPr>
        <w:t xml:space="preserve">SIRICHAI SHIPPING LINES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4605616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6.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5657FB">
        <w:rPr>
          <w:rFonts w:ascii="TH Sarabun New" w:hAnsi="TH Sarabun New"/>
          <w:sz w:val="32"/>
          <w:szCs w:val="32"/>
        </w:rPr>
        <w:t>MR.OO THIT LWIN</w:t>
      </w:r>
    </w:p>
    <w:p w14:paraId="57764FA2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7.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5657FB">
        <w:rPr>
          <w:rFonts w:ascii="TH Sarabun New" w:hAnsi="TH Sarabun New"/>
          <w:sz w:val="32"/>
          <w:szCs w:val="32"/>
        </w:rPr>
        <w:t xml:space="preserve">18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   </w:t>
      </w:r>
    </w:p>
    <w:p w14:paraId="70D9E1ED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</w:r>
      <w:r w:rsidRPr="005657FB">
        <w:rPr>
          <w:rFonts w:ascii="TH Sarabun New" w:hAnsi="TH Sarabun New"/>
          <w:sz w:val="32"/>
          <w:szCs w:val="32"/>
        </w:rPr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สัญชาติเมียนมา </w:t>
      </w:r>
      <w:r w:rsidRPr="005657FB">
        <w:rPr>
          <w:rFonts w:ascii="TH Sarabun New" w:hAnsi="TH Sarabun New"/>
          <w:sz w:val="32"/>
          <w:szCs w:val="32"/>
        </w:rPr>
        <w:t xml:space="preserve">  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5657FB">
        <w:rPr>
          <w:rFonts w:ascii="TH Sarabun New" w:hAnsi="TH Sarabun New"/>
          <w:sz w:val="32"/>
          <w:szCs w:val="32"/>
        </w:rPr>
        <w:t xml:space="preserve"> 1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</w:t>
      </w:r>
    </w:p>
    <w:p w14:paraId="71BD2666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สัญชาติไทย       </w:t>
      </w:r>
      <w:r w:rsidRPr="005657FB">
        <w:rPr>
          <w:rFonts w:ascii="TH Sarabun New" w:hAnsi="TH Sarabun New"/>
          <w:sz w:val="32"/>
          <w:szCs w:val="32"/>
        </w:rPr>
        <w:t xml:space="preserve">  </w:t>
      </w:r>
      <w:r w:rsidRPr="005657FB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5657FB">
        <w:rPr>
          <w:rFonts w:ascii="TH Sarabun New" w:hAnsi="TH Sarabun New"/>
          <w:sz w:val="32"/>
          <w:szCs w:val="32"/>
        </w:rPr>
        <w:t xml:space="preserve"> 17 </w:t>
      </w:r>
      <w:r w:rsidRPr="005657FB">
        <w:rPr>
          <w:rFonts w:ascii="TH Sarabun New" w:hAnsi="TH Sarabun New" w:cs="TH Sarabun New"/>
          <w:sz w:val="32"/>
          <w:szCs w:val="32"/>
          <w:cs/>
        </w:rPr>
        <w:t xml:space="preserve">คน                      </w:t>
      </w:r>
    </w:p>
    <w:p w14:paraId="00770714" w14:textId="77777777" w:rsidR="005657FB" w:rsidRP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5657FB">
        <w:rPr>
          <w:rFonts w:ascii="TH Sarabun New" w:hAnsi="TH Sarabun New"/>
          <w:sz w:val="32"/>
          <w:szCs w:val="32"/>
        </w:rPr>
        <w:t xml:space="preserve">          </w:t>
      </w:r>
      <w:r w:rsidRPr="005657FB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71572CA8" w14:textId="77777777" w:rsidR="005657FB" w:rsidRDefault="005657FB" w:rsidP="005657FB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30272" behindDoc="0" locked="0" layoutInCell="1" allowOverlap="1" wp14:anchorId="03A453B5" wp14:editId="0C8C7465">
            <wp:simplePos x="0" y="0"/>
            <wp:positionH relativeFrom="margin">
              <wp:posOffset>3092255</wp:posOffset>
            </wp:positionH>
            <wp:positionV relativeFrom="line">
              <wp:posOffset>184638</wp:posOffset>
            </wp:positionV>
            <wp:extent cx="2503805" cy="1877695"/>
            <wp:effectExtent l="0" t="0" r="0" b="8255"/>
            <wp:wrapNone/>
            <wp:docPr id="107374183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ภาพ" descr="ภาพ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03" cy="1879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829248" behindDoc="0" locked="0" layoutInCell="1" allowOverlap="1" wp14:anchorId="7AF22933" wp14:editId="7772DCC5">
            <wp:simplePos x="0" y="0"/>
            <wp:positionH relativeFrom="margin">
              <wp:posOffset>418465</wp:posOffset>
            </wp:positionH>
            <wp:positionV relativeFrom="line">
              <wp:posOffset>208524</wp:posOffset>
            </wp:positionV>
            <wp:extent cx="2501900" cy="1877695"/>
            <wp:effectExtent l="0" t="0" r="0" b="8255"/>
            <wp:wrapNone/>
            <wp:docPr id="107374183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ภาพ" descr="ภาพ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7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59112F" w14:textId="77777777" w:rsidR="005657FB" w:rsidRDefault="005657FB" w:rsidP="005657FB">
      <w:pPr>
        <w:pStyle w:val="a0"/>
        <w:spacing w:before="0" w:line="240" w:lineRule="auto"/>
        <w:rPr>
          <w:rFonts w:hint="eastAsia"/>
        </w:rPr>
      </w:pPr>
    </w:p>
    <w:p w14:paraId="083C1F8E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7ED7656D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72C37B4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FB3304E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72FAFC8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3547312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FF5767A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8EDB420" w14:textId="77777777" w:rsidR="00290065" w:rsidRDefault="00290065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739025E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64D0295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7539E495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55DC299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1BA5237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35E704BA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60DC2501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EC0897E" w14:textId="77777777" w:rsidR="005657FB" w:rsidRDefault="005657FB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47829FE" w14:textId="788483C8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สถิติตรวจ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บุคคลและ</w:t>
      </w: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พาหนะ (เรือ)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 xml:space="preserve"> เข้า - ออก ราชอาณาจักร</w:t>
      </w:r>
    </w:p>
    <w:p w14:paraId="1B43DA62" w14:textId="7F5CFFA3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>ประจำเดือน</w:t>
      </w:r>
      <w:r w:rsidR="005C687F">
        <w:rPr>
          <w:rFonts w:ascii="TH Sarabun New" w:hAnsi="TH Sarabun New" w:cs="TH Sarabun New" w:hint="cs"/>
          <w:b/>
          <w:bCs/>
          <w:sz w:val="28"/>
          <w:szCs w:val="36"/>
          <w:cs/>
        </w:rPr>
        <w:t>กุมภาพันธ์</w:t>
      </w: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พ.ศ. 256</w:t>
      </w:r>
      <w:r w:rsidR="00B11088" w:rsidRPr="00B11088">
        <w:rPr>
          <w:rFonts w:ascii="TH Sarabun New" w:hAnsi="TH Sarabun New" w:cs="TH Sarabun New"/>
          <w:b/>
          <w:bCs/>
          <w:sz w:val="36"/>
          <w:szCs w:val="44"/>
        </w:rPr>
        <w:t>7</w:t>
      </w:r>
    </w:p>
    <w:p w14:paraId="72FE9B24" w14:textId="0A298063" w:rsidR="00FF7D99" w:rsidRPr="00FF7D99" w:rsidRDefault="00FF7D99" w:rsidP="00FF7D99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พาหนะ(เรือ) เข้า </w:t>
      </w:r>
      <w:r w:rsidR="0031070C">
        <w:rPr>
          <w:rFonts w:ascii="TH Sarabun New" w:hAnsi="TH Sarabun New" w:cs="TH Sarabun New"/>
          <w:b/>
          <w:bCs/>
          <w:sz w:val="28"/>
          <w:szCs w:val="36"/>
          <w:cs/>
        </w:rPr>
        <w:t>–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ออกราชอาณาจักร</w:t>
      </w:r>
    </w:p>
    <w:tbl>
      <w:tblPr>
        <w:tblStyle w:val="GridTable1Light-Accent4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FF7D99" w:rsidRPr="00FF7D99" w14:paraId="248CCD12" w14:textId="77777777" w:rsidTr="00FF7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tcBorders>
              <w:top w:val="single" w:sz="4" w:space="0" w:color="156082" w:themeColor="accent1"/>
              <w:left w:val="single" w:sz="4" w:space="0" w:color="156082" w:themeColor="accent1"/>
            </w:tcBorders>
            <w:shd w:val="clear" w:color="auto" w:fill="C1E4F5" w:themeFill="accent1" w:themeFillTint="33"/>
            <w:vAlign w:val="center"/>
            <w:hideMark/>
          </w:tcPr>
          <w:p w14:paraId="0967874F" w14:textId="77777777" w:rsidR="00FF7D99" w:rsidRPr="00FF7D99" w:rsidRDefault="00FF7D99" w:rsidP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2120" w:type="dxa"/>
            <w:gridSpan w:val="2"/>
            <w:tcBorders>
              <w:top w:val="single" w:sz="4" w:space="0" w:color="156082" w:themeColor="accent1"/>
              <w:right w:val="single" w:sz="4" w:space="0" w:color="156082" w:themeColor="accent1"/>
            </w:tcBorders>
            <w:shd w:val="clear" w:color="auto" w:fill="C1E4F5" w:themeFill="accent1" w:themeFillTint="33"/>
            <w:hideMark/>
          </w:tcPr>
          <w:p w14:paraId="63BEAA01" w14:textId="270C87A0" w:rsidR="00FF7D99" w:rsidRPr="00FF7D99" w:rsidRDefault="005C687F" w:rsidP="002264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val="en-US"/>
              </w:rPr>
              <w:t>Feb</w:t>
            </w:r>
            <w:r w:rsidR="00226402">
              <w:rPr>
                <w:rFonts w:ascii="TH Sarabun New" w:hAnsi="TH Sarabun New" w:cs="TH Sarabun New"/>
                <w:color w:val="000000"/>
                <w:sz w:val="32"/>
                <w:szCs w:val="32"/>
                <w:lang w:val="en-US"/>
              </w:rPr>
              <w:t>-67</w:t>
            </w:r>
          </w:p>
        </w:tc>
      </w:tr>
      <w:tr w:rsidR="00FF7D99" w:rsidRPr="00FF7D99" w14:paraId="1AFBC3A8" w14:textId="77777777" w:rsidTr="00FF7D99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tcBorders>
              <w:left w:val="single" w:sz="4" w:space="0" w:color="156082" w:themeColor="accent1"/>
            </w:tcBorders>
            <w:hideMark/>
          </w:tcPr>
          <w:p w14:paraId="48A3E3CF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526765D9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63BB1404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FF7D99" w:rsidRPr="00FF7D99" w14:paraId="4B1EEFD0" w14:textId="77777777" w:rsidTr="00FF7D9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78DD494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บรรทุกสินค้า (ปลา)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72115B9" w14:textId="2A8D3C5B" w:rsidR="00FF7D99" w:rsidRPr="00FF7D99" w:rsidRDefault="005C687F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3B4B1986" w14:textId="5471F0B5" w:rsidR="00FF7D99" w:rsidRPr="00FF7D99" w:rsidRDefault="005C687F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  <w:tr w:rsidR="00FF7D99" w:rsidRPr="00FF7D99" w14:paraId="4AF92EFA" w14:textId="77777777" w:rsidTr="00FF7D99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7CE2D8FF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ประมง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5ABB80F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47C0D005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351DA40E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548BFA8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916A805" w14:textId="001951E4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15388A48" w14:textId="667A98E7" w:rsidR="00FF7D99" w:rsidRPr="00FF7D99" w:rsidRDefault="005C687F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650F72B9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D2B73E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เรือลากจูง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709E49F" w14:textId="407EB9AA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719465BA" w14:textId="342EF00A" w:rsidR="00FF7D99" w:rsidRPr="00FF7D99" w:rsidRDefault="00226402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FF7D99" w:rsidRPr="00FF7D99" w14:paraId="15B06FCA" w14:textId="77777777" w:rsidTr="00FF7D99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1CB1219D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tcBorders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526347EB" w14:textId="6912658F" w:rsidR="00FF7D99" w:rsidRPr="00FF7D99" w:rsidRDefault="005C687F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45CAF1F0" w14:textId="24FAFEC6" w:rsidR="00FF7D99" w:rsidRPr="00FF7D99" w:rsidRDefault="00226402" w:rsidP="0022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</w:tbl>
    <w:p w14:paraId="55ABFAEC" w14:textId="77777777" w:rsidR="00FF7D99" w:rsidRDefault="00FF7D99" w:rsidP="00FF7D99">
      <w:pPr>
        <w:jc w:val="center"/>
        <w:rPr>
          <w:rFonts w:ascii="TH Sarabun New" w:hAnsi="TH Sarabun New" w:cs="TH Sarabun New"/>
          <w:szCs w:val="32"/>
        </w:rPr>
      </w:pPr>
    </w:p>
    <w:p w14:paraId="6D590C66" w14:textId="55339DE8" w:rsidR="00FF7D99" w:rsidRDefault="00FF7D99" w:rsidP="003107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b/>
          <w:bCs/>
          <w:sz w:val="28"/>
          <w:szCs w:val="36"/>
        </w:rPr>
      </w:pPr>
      <w:r w:rsidRPr="0031070C"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สถิติคนประจำพาหนะเข้า - ออกราชอาณาจักร</w:t>
      </w:r>
    </w:p>
    <w:tbl>
      <w:tblPr>
        <w:tblStyle w:val="GridTable1Light-Accent5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31070C" w:rsidRPr="0031070C" w14:paraId="0EBD8937" w14:textId="77777777" w:rsidTr="0031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shd w:val="clear" w:color="auto" w:fill="F2CEED" w:themeFill="accent5" w:themeFillTint="33"/>
            <w:vAlign w:val="center"/>
            <w:hideMark/>
          </w:tcPr>
          <w:p w14:paraId="2FB3640A" w14:textId="23013D50" w:rsidR="0031070C" w:rsidRPr="0031070C" w:rsidRDefault="00A47A2F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2120" w:type="dxa"/>
            <w:gridSpan w:val="2"/>
            <w:shd w:val="clear" w:color="auto" w:fill="F2CEED" w:themeFill="accent5" w:themeFillTint="33"/>
            <w:vAlign w:val="center"/>
            <w:hideMark/>
          </w:tcPr>
          <w:p w14:paraId="10119CEA" w14:textId="49FFA41C" w:rsidR="0031070C" w:rsidRPr="0031070C" w:rsidRDefault="005C687F" w:rsidP="003107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Feb</w:t>
            </w:r>
            <w:r w:rsidR="0031070C"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-6</w:t>
            </w:r>
            <w:r w:rsidR="002264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</w:tr>
      <w:tr w:rsidR="0031070C" w:rsidRPr="0031070C" w14:paraId="5A14A7B3" w14:textId="77777777" w:rsidTr="0031070C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vAlign w:val="center"/>
            <w:hideMark/>
          </w:tcPr>
          <w:p w14:paraId="1845AC0B" w14:textId="77777777" w:rsidR="0031070C" w:rsidRPr="0031070C" w:rsidRDefault="0031070C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43E5EA2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654B0EF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31070C" w:rsidRPr="0031070C" w14:paraId="10F35BD8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57266ED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70E37753" w14:textId="17E8C5E3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1659433" w14:textId="72743D56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41</w:t>
            </w:r>
          </w:p>
        </w:tc>
      </w:tr>
      <w:tr w:rsidR="0031070C" w:rsidRPr="0031070C" w14:paraId="6EFF58E5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31735D9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อินโดนิเซีย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0C79B182" w14:textId="7C8A02E6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39B7C61" w14:textId="30A87412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31070C" w:rsidRPr="0031070C" w14:paraId="03A2D897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5024A38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E61817" w14:textId="59C149D1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D370AB7" w14:textId="2F0D9509" w:rsidR="0031070C" w:rsidRPr="0031070C" w:rsidRDefault="005C687F" w:rsidP="002264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</w:tr>
      <w:tr w:rsidR="0031070C" w:rsidRPr="0031070C" w14:paraId="171C4C4F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195BBE9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6FACA237" w14:textId="3A271978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4CD80A9F" w14:textId="366CB21E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31070C" w:rsidRPr="0031070C" w14:paraId="6F133D30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33A81E4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9F8B99" w14:textId="143723BF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2ABB50B0" w14:textId="3E09ACCE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</w:tr>
      <w:tr w:rsidR="0031070C" w:rsidRPr="0031070C" w14:paraId="592218F4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01F3EB1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9B4E7A3" w14:textId="79A09D27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0C27422B" w14:textId="6F75B462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="005C687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</w:tr>
      <w:tr w:rsidR="0031070C" w:rsidRPr="0031070C" w14:paraId="47CDC4DA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shd w:val="clear" w:color="auto" w:fill="EFB9CA"/>
            <w:vAlign w:val="center"/>
            <w:hideMark/>
          </w:tcPr>
          <w:p w14:paraId="0C241E5D" w14:textId="77777777" w:rsidR="0031070C" w:rsidRPr="0031070C" w:rsidRDefault="0031070C" w:rsidP="0031070C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60AD8177" w14:textId="1EDACDC1" w:rsidR="0031070C" w:rsidRPr="0031070C" w:rsidRDefault="005C687F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65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7B4CAE75" w14:textId="5FEE68C6" w:rsidR="0031070C" w:rsidRPr="0031070C" w:rsidRDefault="00226402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7</w:t>
            </w:r>
            <w:r w:rsidR="005C687F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14:paraId="0CC5FC8A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7CE8DFE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93FDBBE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56B8CC6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FCE258E" w14:textId="77777777" w:rsidR="00A464C0" w:rsidRDefault="00A464C0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</w:p>
    <w:p w14:paraId="7C0297DD" w14:textId="77777777" w:rsidR="00A464C0" w:rsidRDefault="00A464C0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</w:p>
    <w:p w14:paraId="2C8C193F" w14:textId="32838E9B" w:rsidR="00A47A2F" w:rsidRPr="00A464C0" w:rsidRDefault="00A47A2F" w:rsidP="00A47A2F">
      <w:pPr>
        <w:pStyle w:val="NoSpacing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A464C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งานสืบสวนปราบปราม</w:t>
      </w:r>
    </w:p>
    <w:p w14:paraId="0A88E509" w14:textId="75147BC9" w:rsidR="00A464C0" w:rsidRPr="00A464C0" w:rsidRDefault="00A464C0" w:rsidP="00A464C0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464C0">
        <w:rPr>
          <w:rFonts w:ascii="TH Sarabun New" w:hAnsi="TH Sarabun New" w:cs="TH Sarabun New"/>
          <w:b/>
          <w:bCs/>
          <w:sz w:val="32"/>
          <w:szCs w:val="32"/>
          <w:cs/>
        </w:rPr>
        <w:t xml:space="preserve">6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40C7458A" w14:textId="74B8BA12" w:rsidR="00A464C0" w:rsidRPr="00A464C0" w:rsidRDefault="00A464C0" w:rsidP="00A464C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>เมื่อวันที่ 6 ก.พ.67 เวลา 11.30 น. ภายใต้การอำนวยการของ พ.ต.อ.ปกฉัตร ชัยสุกวัฒน์ ผกก.ตม.จว.สมุทรสาคร โดย พ.ต.ท.ปิยะพงษ์ องอาจ รอง ผกก.ตม.จว.สมุทรสาคร</w:t>
      </w:r>
      <w:r w:rsidRPr="00A464C0">
        <w:rPr>
          <w:rFonts w:ascii="TH Sarabun New" w:hAnsi="TH Sarabun New" w:cs="TH Sarabun New"/>
          <w:sz w:val="32"/>
          <w:szCs w:val="32"/>
        </w:rPr>
        <w:t xml:space="preserve">, </w:t>
      </w:r>
      <w:r w:rsidRPr="00A464C0">
        <w:rPr>
          <w:rFonts w:ascii="TH Sarabun New" w:hAnsi="TH Sarabun New" w:cs="TH Sarabun New"/>
          <w:sz w:val="32"/>
          <w:szCs w:val="32"/>
          <w:cs/>
        </w:rPr>
        <w:t>ว่าที่ พ.ต.ท.หญิง ทิวาพร รุ่งโรจน์ สว.ตม.จว.สมุทรสาคร สั่งการให้เจ้าหน้าที่งานสืบสวน ตม.จว.สมุทรสาคร ได้ร่วมกันทำการจับกุมตัว นายณรงค์ ส่งแสง อายุ 34 ปี สัญชาติไทย</w:t>
      </w:r>
      <w:r w:rsidRPr="00A464C0">
        <w:rPr>
          <w:rFonts w:ascii="TH Sarabun New" w:hAnsi="TH Sarabun New" w:cs="TH Sarabun New"/>
          <w:sz w:val="32"/>
          <w:szCs w:val="32"/>
          <w:lang w:val="en-US"/>
        </w:rPr>
        <w:t xml:space="preserve">, 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น.ส.จิตตรา อายุ 32 ปี </w:t>
      </w:r>
      <w:r w:rsidRPr="00A464C0">
        <w:rPr>
          <w:rFonts w:ascii="TH Sarabun New" w:hAnsi="TH Sarabun New" w:cs="TH Sarabun New"/>
          <w:sz w:val="32"/>
          <w:szCs w:val="32"/>
          <w:cs/>
          <w:lang w:val="en-US"/>
        </w:rPr>
        <w:t>สัญชาติไทย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 และคนต่างด้าวสัญชาติเมียนมา 24 ราย </w:t>
      </w:r>
    </w:p>
    <w:p w14:paraId="37C38C9C" w14:textId="77777777" w:rsidR="00A464C0" w:rsidRPr="00A464C0" w:rsidRDefault="00A464C0" w:rsidP="00A464C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>โดยกล่าวหาผู้ถูกจับว่า "ให้การช่วยเหลือ ซ้อนเร้น หรือช่วยด้วยประการใดๆ ให้คนต่างด้าวพ้นจากการจับกุมและ รับคนต่างด้าวที่ไม่มีใบอนุญาตทำงานเข้าทำงาน และ รับบุคคลต่างด้าวที่มีใบอนุญาตทำงานแต่ไม่ได้รับอนุญาตให้ทำงานกับตนเข้าทำงาน" ตามมาตรา 64 พ.ร.บ.คนเข้าเมืองพ.ศ.๒๕๒๒ และตามมาตรา 8 พระราชกำหนดการบริหารจัดการการทำงานของคนต่างด้าว แก้ไขเพิ่มเติม (ฉบับที่ 2) พ.ศ. 2561 "เป็นคนต่างด้าวทำงานนอกเหนือจากที่มีสิทธิจะทำได้หรือทำงานโดยไม่ได้รับอนุญาต" และ "เป็นคนต่างด้าวทำงานโดยไม่ได้รับอนุญาต และเป็นบุคคลต่างด้าวเข้ามาและอยู่ในราชอาณาจักรโดยไม่ได้รับอนุญาต" สถานที่จับกุม ก่อสร้างไม่มีเลขที่ ริมถนนเศรษฐกิจ1 ต.มหาชัย อ.เมืองสมุทรสาคร จ.สมุทรสาคร เจ้าหน้าที่ชุดจับกุมจึงได้แจ้ง              ข้อกล่าวหาข้างต้นและแจ้งสิทธิตามกฎหมายให้ผู้ถูกจับทราบและควบคุมตัวนำส่งพนักงานสอบสวน สภ.เมืองสมุทรสาคร                   เพื่อดำเนินคดีตามกฎหมายต่อไป</w:t>
      </w:r>
    </w:p>
    <w:p w14:paraId="63F60F77" w14:textId="77777777" w:rsidR="00A464C0" w:rsidRPr="00A464C0" w:rsidRDefault="00A464C0" w:rsidP="00A464C0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A464C0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562C62B8" wp14:editId="56CFA828">
            <wp:extent cx="2399316" cy="1800000"/>
            <wp:effectExtent l="0" t="0" r="1270" b="0"/>
            <wp:docPr id="1" name="รูปภาพ 1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A group of people sitting in chairs&#10;&#10;Description automatically generated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C0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06CE99B2" wp14:editId="56BAC976">
            <wp:extent cx="3198785" cy="1800000"/>
            <wp:effectExtent l="0" t="0" r="1905" b="0"/>
            <wp:docPr id="3" name="รูปภาพ 3" descr="A group of people sitt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A group of people sitting on the ground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C0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5589463C" wp14:editId="62C26573">
            <wp:extent cx="2559028" cy="1440000"/>
            <wp:effectExtent l="0" t="0" r="0" b="8255"/>
            <wp:docPr id="2" name="รูปภาพ 2" descr="A group of people sitt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group of people sitting outside a building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C0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6B910E97" wp14:editId="5375A186">
            <wp:extent cx="3043902" cy="1440000"/>
            <wp:effectExtent l="0" t="0" r="4445" b="8255"/>
            <wp:docPr id="4" name="รูปภาพ 4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A group of people sitting in a room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9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0234" w14:textId="77777777" w:rsidR="00A464C0" w:rsidRDefault="00A464C0" w:rsidP="00A464C0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2679DD7A" w14:textId="77777777" w:rsidR="00A464C0" w:rsidRDefault="00A464C0" w:rsidP="00A464C0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71BC3D6A" w14:textId="0C7D3F09" w:rsidR="00A464C0" w:rsidRPr="00A464C0" w:rsidRDefault="00A464C0" w:rsidP="00A464C0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A464C0">
        <w:rPr>
          <w:rFonts w:ascii="TH Sarabun New" w:hAnsi="TH Sarabun New" w:cs="TH Sarabun New"/>
          <w:b/>
          <w:bCs/>
          <w:sz w:val="32"/>
          <w:szCs w:val="32"/>
          <w:cs/>
        </w:rPr>
        <w:t xml:space="preserve">15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5D8D0F01" w14:textId="77777777" w:rsidR="00A464C0" w:rsidRPr="00A464C0" w:rsidRDefault="00A464C0" w:rsidP="00A464C0">
      <w:pPr>
        <w:pStyle w:val="NoSpacing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>เมื่อวันที่ 15 ก.พ.67 เวลา 13.30 น. ภายใต้การอำนวยการของ พ.ต.อ.ปกฉัตร ชัยสุกวัฒน์ ผกก.ตม.จว.สมุทรสาคร โดย พ.ต.ท.ปิยะพงษ์ องอาจ รอง ผกก.ตม.จว.สมุทรสาคร</w:t>
      </w:r>
      <w:r w:rsidRPr="00A464C0">
        <w:rPr>
          <w:rFonts w:ascii="TH Sarabun New" w:hAnsi="TH Sarabun New" w:cs="TH Sarabun New"/>
          <w:sz w:val="32"/>
          <w:szCs w:val="32"/>
        </w:rPr>
        <w:t xml:space="preserve">, 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ว่าที่ พ.ต.ท.หญิง ทิวาพร รุ่งโรจน์ สว.ตม.จว.สมุทรสาคร สั่งการให้เจ้าหน้าที่งานสืบสวน ตม.จว.สมุทรสาคร ออกตรวจสอบพื้นที่รับผิดชอบเพื่อจับกุมผู้กระทำความผิด พ.ร.บ.คนเข้าเมือง พ.ศ.2522 และกฎหมายอื่นที่เกี่ยวข้อง ชื่อผู้ถูกจับ </w:t>
      </w:r>
      <w:r w:rsidRPr="00A464C0">
        <w:rPr>
          <w:rFonts w:ascii="TH Sarabun New" w:hAnsi="TH Sarabun New" w:cs="TH Sarabun New"/>
          <w:sz w:val="32"/>
          <w:szCs w:val="32"/>
        </w:rPr>
        <w:t xml:space="preserve">MR.TUN WAI  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อายุ 35  ปี สัญชาติเมียนมา สถานที่จับกุม ห้องเช่าเลขที่ 38 ชั้นที่ 1 อาคารที่ 1 ภายในหอพักสบาย เลขที่ 42 ม.1 ต.ท่าทราย อ.เมืองสมุทรสาคร  จว.สมุทรสาคร โดยกล่าวหาว่า </w:t>
      </w:r>
      <w:r w:rsidRPr="00A464C0">
        <w:rPr>
          <w:rFonts w:ascii="TH Sarabun New" w:hAnsi="TH Sarabun New" w:cs="TH Sarabun New"/>
          <w:sz w:val="32"/>
          <w:szCs w:val="32"/>
        </w:rPr>
        <w:t>“</w:t>
      </w:r>
      <w:r w:rsidRPr="00A464C0">
        <w:rPr>
          <w:rFonts w:ascii="TH Sarabun New" w:hAnsi="TH Sarabun New" w:cs="TH Sarabun New"/>
          <w:sz w:val="32"/>
          <w:szCs w:val="32"/>
          <w:cs/>
        </w:rPr>
        <w:t>เป็นบุคคลต่างด้าวทำงานโดยไม่มีใบอนุญาตทำงานหรือทำงานนอกเหนือจากที่มีสิทธิจะทำได้</w:t>
      </w:r>
      <w:r w:rsidRPr="00A464C0">
        <w:rPr>
          <w:rFonts w:ascii="TH Sarabun New" w:hAnsi="TH Sarabun New" w:cs="TH Sarabun New"/>
          <w:sz w:val="32"/>
          <w:szCs w:val="32"/>
        </w:rPr>
        <w:t xml:space="preserve">” </w:t>
      </w:r>
      <w:r w:rsidRPr="00A464C0">
        <w:rPr>
          <w:rFonts w:ascii="TH Sarabun New" w:hAnsi="TH Sarabun New" w:cs="TH Sarabun New"/>
          <w:sz w:val="32"/>
          <w:szCs w:val="32"/>
          <w:cs/>
        </w:rPr>
        <w:t>ตามมาตรา 8 พรก.การบริหารจัดการทำงานของคนต่างด้าว พ.ศ.2560 แก้ไขเพิ่มเติม (ฉบับที่ 2) พ.ศ.2561</w:t>
      </w:r>
    </w:p>
    <w:p w14:paraId="0785912D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2A1F2FD5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EA211E3" wp14:editId="070E879F">
            <wp:extent cx="3359043" cy="2520000"/>
            <wp:effectExtent l="0" t="0" r="0" b="0"/>
            <wp:docPr id="2021079060" name="Picture 10" descr="A group of people standing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79060" name="Picture 10" descr="A group of people standing in front of a table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14:paraId="097AD8F9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24727DC" wp14:editId="6CA4BDB4">
            <wp:extent cx="2879180" cy="2160000"/>
            <wp:effectExtent l="0" t="0" r="0" b="0"/>
            <wp:docPr id="1598832572" name="Picture 8" descr="A group of police officers in a room with a perso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32572" name="Picture 8" descr="A group of police officers in a room with a person sitting on the floor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668C961" wp14:editId="7C127F26">
            <wp:extent cx="2086009" cy="2160000"/>
            <wp:effectExtent l="0" t="0" r="0" b="0"/>
            <wp:docPr id="1868915938" name="Picture 9" descr="A group of people standing around a person kneel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15938" name="Picture 9" descr="A group of people standing around a person kneeling on the floor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0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6CB9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3171CBC0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75A256B8" w14:textId="77777777" w:rsidR="00A464C0" w:rsidRPr="00A464C0" w:rsidRDefault="00A464C0" w:rsidP="00A464C0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2C6A0735" w14:textId="77777777" w:rsidR="00A464C0" w:rsidRPr="00A464C0" w:rsidRDefault="00A464C0" w:rsidP="00A464C0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7AA33CFD" w14:textId="77777777" w:rsidR="00A464C0" w:rsidRPr="00A464C0" w:rsidRDefault="00A464C0" w:rsidP="00A464C0">
      <w:pPr>
        <w:pStyle w:val="NoSpacing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>เวลา 17.00 น. ร่วมกับเจ้าหน้าที่ตำรวจ สภ.โคกขาม ได้ร่วมกันจับกุม นายอนันต์ หรือใหม่ (สงวนนามสกุล) อายุ 31 ปี สัญชาติไทย พร้อมด้วยของกลาง คือ 1.อาวุธปืนลูกซองยาว 5 นัด ขนาดเบอร์ 12 จำนวน 1 กระบอก โดยกล่าวหาว่า " มีอาวุธปืนของผู้อื่นไว้ในความครอบครองโดยไม่ได้รับอนุญาต " และ " พาอาวุธปืนไปในเมือง หมู่บ้าน หรือทางสาธารณะโดยไม่มีเหตุจำเป็น เร่งด่วน สมควรแก่พฤติการณ์ "</w:t>
      </w:r>
    </w:p>
    <w:p w14:paraId="6367B3B7" w14:textId="77777777" w:rsidR="00A464C0" w:rsidRPr="00A464C0" w:rsidRDefault="00A464C0" w:rsidP="00A464C0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</w:p>
    <w:p w14:paraId="1C664C6C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D7CDA2C" wp14:editId="365528FF">
            <wp:extent cx="3685781" cy="4913194"/>
            <wp:effectExtent l="0" t="0" r="0" b="1905"/>
            <wp:docPr id="782784902" name="Picture 7" descr="A person standing behind a sign with a person behind h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84902" name="Picture 7" descr="A person standing behind a sign with a person behind him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330" cy="492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9604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481DD592" w14:textId="77777777" w:rsidR="00A464C0" w:rsidRPr="00A464C0" w:rsidRDefault="00A464C0" w:rsidP="00A464C0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46C5CF6C" w14:textId="77777777" w:rsidR="00A464C0" w:rsidRDefault="00A464C0" w:rsidP="00A464C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90383A5" w14:textId="77777777" w:rsidR="005657FB" w:rsidRDefault="005657FB" w:rsidP="00A464C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021C635A" w14:textId="77777777" w:rsidR="005657FB" w:rsidRDefault="005657FB" w:rsidP="00A464C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58BC631C" w14:textId="77777777" w:rsidR="005657FB" w:rsidRPr="00A464C0" w:rsidRDefault="005657FB" w:rsidP="00A464C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DB33003" w14:textId="4D3B54AB" w:rsidR="00A464C0" w:rsidRPr="00A464C0" w:rsidRDefault="00A464C0" w:rsidP="00A464C0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A464C0">
        <w:rPr>
          <w:rFonts w:ascii="TH Sarabun New" w:hAnsi="TH Sarabun New" w:cs="TH Sarabun New"/>
          <w:b/>
          <w:bCs/>
          <w:sz w:val="32"/>
          <w:szCs w:val="32"/>
          <w:cs/>
        </w:rPr>
        <w:t xml:space="preserve">16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4E45AB65" w14:textId="77777777" w:rsidR="00A464C0" w:rsidRPr="00A464C0" w:rsidRDefault="00A464C0" w:rsidP="00A464C0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ab/>
        <w:t xml:space="preserve">เมื่อวันที่ 16 ก.พ.67 เวลา 15.30 น. ตม.จว.สมุทรสาคร ภายใต้การอำนวยการของ พ.ต.อ.ปกฉัตร ชัยสุกวัฒน์ผกก.ตม.จว.สมุทรสาคร โดย พ.ต.ท.ปิยะพงษ์  องอาจ รองผกก.ตม.จว.สมุทรสาคร และ ว่าที่ พ.ต.ท.หญิง ทิวาพร รุ่งโรจน์ สว.ตม.จว.สมุทรสาคร พร้อมด้วยเจ้าหน้าที่ชุดสืบสวนฯ ตม.จว.สมุทรสาคร ร่วมกับเจ้าหน้าที่ตำรวจ สภ.โคกขาม ได้จับกุมบุคคลตามหมายจับศาลจังหวัดสมุทรสาคร จำนวน 1 ราย  นายประมินทร์ศักดิ์  (สงวนนามสกุล) อายุ 24 ปี   ซึ่งต้องหากระทำความผิด " ร่วมกันฉ้อโกง ฯ และ นำเข้าสู่ระบบคอมพิวเตอร์อันเป็นเท็จ ฯ </w:t>
      </w:r>
      <w:r w:rsidRPr="00A464C0">
        <w:rPr>
          <w:rFonts w:ascii="TH Sarabun New" w:hAnsi="TH Sarabun New" w:cs="TH Sarabun New"/>
          <w:sz w:val="32"/>
          <w:szCs w:val="32"/>
        </w:rPr>
        <w:t xml:space="preserve">, </w:t>
      </w:r>
      <w:r w:rsidRPr="00A464C0">
        <w:rPr>
          <w:rFonts w:ascii="TH Sarabun New" w:hAnsi="TH Sarabun New" w:cs="TH Sarabun New"/>
          <w:sz w:val="32"/>
          <w:szCs w:val="32"/>
          <w:cs/>
        </w:rPr>
        <w:t>ฉ้อโกงประชาชน "</w:t>
      </w:r>
    </w:p>
    <w:p w14:paraId="61CD2665" w14:textId="77777777" w:rsidR="00A464C0" w:rsidRPr="00A464C0" w:rsidRDefault="00A464C0" w:rsidP="00A464C0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</w:p>
    <w:p w14:paraId="1646CF54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1685FE2" wp14:editId="7B02D292">
            <wp:extent cx="3747211" cy="4995081"/>
            <wp:effectExtent l="0" t="0" r="5715" b="0"/>
            <wp:docPr id="1964271989" name="Picture 6" descr="A person holding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1989" name="Picture 6" descr="A person holding a whiteboard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92" cy="507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8CCD" w14:textId="77777777" w:rsidR="00A464C0" w:rsidRP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3B23596A" w14:textId="77777777" w:rsidR="00A464C0" w:rsidRPr="00A464C0" w:rsidRDefault="00A464C0" w:rsidP="00A464C0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5629FDA4" w14:textId="4BE86A76" w:rsidR="00A464C0" w:rsidRPr="00A464C0" w:rsidRDefault="00A464C0" w:rsidP="00A464C0">
      <w:pPr>
        <w:pStyle w:val="NoSpacing"/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64C0">
        <w:rPr>
          <w:rFonts w:ascii="TH Sarabun New" w:hAnsi="TH Sarabun New" w:cs="TH Sarabun New"/>
          <w:b/>
          <w:bCs/>
          <w:sz w:val="32"/>
          <w:szCs w:val="32"/>
          <w:cs/>
        </w:rPr>
        <w:t xml:space="preserve">17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23F45705" w14:textId="2DB20D10" w:rsidR="00A464C0" w:rsidRPr="00A464C0" w:rsidRDefault="00A464C0" w:rsidP="00A464C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 xml:space="preserve">เมื่อวันที่ 17 ก.พ.67 เวลา 21.30 น. </w:t>
      </w:r>
      <w:r>
        <w:rPr>
          <w:rFonts w:ascii="TH Sarabun New" w:hAnsi="TH Sarabun New" w:cs="TH Sarabun New" w:hint="cs"/>
          <w:sz w:val="32"/>
          <w:szCs w:val="32"/>
          <w:cs/>
        </w:rPr>
        <w:t>เ</w:t>
      </w:r>
      <w:r w:rsidRPr="00A464C0">
        <w:rPr>
          <w:rFonts w:ascii="TH Sarabun New" w:hAnsi="TH Sarabun New" w:cs="TH Sarabun New"/>
          <w:sz w:val="32"/>
          <w:szCs w:val="32"/>
          <w:cs/>
        </w:rPr>
        <w:t>จ้าหน้าที่งานสืบสวน ตม.จว.สมุทรสาคร  ออกตรวจสอบพื้นที่รับผิดชอบเพื่อจับกุมผู้กระทำความผิด พ.ร.บ.คนเข้าเมือง พ.ศ.2522 และกฎหมายอื่นที่เกี่ยวข้อง                    ปิดล้อม ตรวจค้น ออกตรวจสอบร่วมกับ ชุดสืบสวน กก.สส.บก.ตม.3</w:t>
      </w:r>
      <w:r w:rsidRPr="00A464C0">
        <w:rPr>
          <w:rFonts w:ascii="TH Sarabun New" w:hAnsi="TH Sarabun New" w:cs="TH Sarabun New"/>
          <w:sz w:val="32"/>
          <w:szCs w:val="32"/>
        </w:rPr>
        <w:t xml:space="preserve"> ,</w:t>
      </w:r>
      <w:r w:rsidRPr="00A464C0">
        <w:rPr>
          <w:rFonts w:ascii="TH Sarabun New" w:hAnsi="TH Sarabun New" w:cs="TH Sarabun New"/>
          <w:sz w:val="32"/>
          <w:szCs w:val="32"/>
          <w:cs/>
        </w:rPr>
        <w:t>ชุดสืบสวน กก.ปอพ.สส.สตม. และ สภ.กระทุ่มแบน ตรวจสอบ สถานบันเทิงชื่อ “</w:t>
      </w:r>
      <w:r w:rsidRPr="00A464C0">
        <w:rPr>
          <w:rFonts w:ascii="TH Sarabun New" w:hAnsi="TH Sarabun New" w:cs="TH Sarabun New"/>
          <w:sz w:val="32"/>
          <w:szCs w:val="32"/>
        </w:rPr>
        <w:t>back”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 เลขที่ 14/28 ม.13 ต.อ้อมน้อย อ.กระทุ่มแบน จว.สมุทรสาคร ผลการตรวจสอบพบ น.ส.ณัชชา อายุ 27 ปี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464C0">
        <w:rPr>
          <w:rFonts w:ascii="TH Sarabun New" w:hAnsi="TH Sarabun New" w:cs="TH Sarabun New"/>
          <w:sz w:val="32"/>
          <w:szCs w:val="32"/>
          <w:cs/>
        </w:rPr>
        <w:t>แจ้งว่าเป็นผู้ดูแล ตรวจพบแรงงานสัญชาติไทย จำนวน 9 คน                    ทุกคนมีเอกสารครบถ้วนถูกต้อง ไม่พบการใช้แรงงานต่างด้าวผิดกฎหมาย การบังคับใช้แรงงาน และการใช้แรงงานเด็กแต่อย่างใด พร้อมนี้ได้ประชาสัมพันธ์เกี่ยวกับ พ.ร.บ.คนเข้าเมือง ฯ และกฎหมายการค้ามนุษย์ ให้กับผู้ประกอบกิจการหรือผู้ดูแลให้ปฏิบัติให้ถูกต้องตามกฎ ระเบียบ ข้อบังคับ และกฎหมายที่เกี่ยวข้องต่อไป</w:t>
      </w:r>
    </w:p>
    <w:p w14:paraId="6FBB1781" w14:textId="77777777" w:rsidR="00A464C0" w:rsidRPr="00A464C0" w:rsidRDefault="00A464C0" w:rsidP="00A464C0">
      <w:pPr>
        <w:ind w:firstLine="720"/>
        <w:jc w:val="center"/>
        <w:rPr>
          <w:rFonts w:ascii="TH Sarabun New" w:hAnsi="TH Sarabun New" w:cs="TH Sarabun New"/>
          <w:noProof/>
          <w:sz w:val="32"/>
          <w:szCs w:val="32"/>
        </w:rPr>
      </w:pP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FF3D491" wp14:editId="194EB1AC">
            <wp:extent cx="2879999" cy="2160000"/>
            <wp:effectExtent l="0" t="0" r="0" b="0"/>
            <wp:docPr id="8" name="รูปภาพ 8" descr="A group of people standing in front of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A group of people standing in front of a restaurant&#10;&#10;Description automatically generated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B502" w14:textId="77777777" w:rsidR="00A464C0" w:rsidRPr="00A464C0" w:rsidRDefault="00A464C0" w:rsidP="00A464C0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C8449CF" wp14:editId="5CEA0856">
            <wp:extent cx="1920000" cy="1440000"/>
            <wp:effectExtent l="0" t="0" r="4445" b="8255"/>
            <wp:docPr id="10" name="รูปภาพ 10" descr="A group of people stand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A group of people standing outside a building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24AC043" wp14:editId="10D1D521">
            <wp:extent cx="1919453" cy="1440000"/>
            <wp:effectExtent l="0" t="0" r="5080" b="8255"/>
            <wp:docPr id="11" name="รูปภาพ 11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A group of people standing around a table&#10;&#10;Description automatically generated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4C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38537B4" wp14:editId="308F9EF4">
            <wp:extent cx="1920000" cy="1440000"/>
            <wp:effectExtent l="0" t="0" r="4445" b="8255"/>
            <wp:docPr id="13" name="รูปภาพ 13" descr="A group of people sitting at tables in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A group of people sitting at tables in a restaurant&#10;&#10;Description automatically generated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5E2E" w14:textId="77777777" w:rsidR="00A464C0" w:rsidRDefault="00A464C0" w:rsidP="00A464C0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18FB59C0" w14:textId="77777777" w:rsidR="005657FB" w:rsidRDefault="005657FB" w:rsidP="00A464C0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3A6607FD" w14:textId="77777777" w:rsidR="005657FB" w:rsidRDefault="005657FB" w:rsidP="00A464C0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66EFD49E" w14:textId="7DAEEA78" w:rsidR="00A464C0" w:rsidRDefault="00A464C0" w:rsidP="00A464C0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464C0">
        <w:rPr>
          <w:rFonts w:ascii="TH Sarabun New" w:hAnsi="TH Sarabun New" w:cs="TH Sarabun New"/>
          <w:b/>
          <w:bCs/>
          <w:sz w:val="32"/>
          <w:szCs w:val="32"/>
          <w:cs/>
        </w:rPr>
        <w:t xml:space="preserve">27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กุมภาพันธ์ 2567</w:t>
      </w:r>
    </w:p>
    <w:p w14:paraId="097D83F4" w14:textId="701C21EB" w:rsidR="00A464C0" w:rsidRPr="00A464C0" w:rsidRDefault="00A464C0" w:rsidP="00A464C0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>เมื่อวันที่ 27 ก.พ.67  เวลาประมาณ 13.30 น.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เจ้าหน้าที่ชุดสืบสวนฯ ตม.จว.สมุทรสาคร ร่วมกับเจ้าหน้าที่ตำรวจ สภ.ม่วงสามสิบ จ.อุบลราชธานี  ได้ร่วมกันจับกุมตัว </w:t>
      </w:r>
      <w:r w:rsidRPr="00A464C0">
        <w:rPr>
          <w:rFonts w:ascii="TH Sarabun New" w:hAnsi="TH Sarabun New" w:cs="TH Sarabun New"/>
          <w:sz w:val="32"/>
          <w:szCs w:val="32"/>
        </w:rPr>
        <w:t xml:space="preserve">Miss Soudsada Inthichak 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อายุ 30 ปี สัญชาติลาว </w:t>
      </w:r>
    </w:p>
    <w:p w14:paraId="2F3BEB14" w14:textId="77777777" w:rsidR="00A464C0" w:rsidRPr="00A464C0" w:rsidRDefault="00A464C0" w:rsidP="00A464C0">
      <w:pPr>
        <w:pStyle w:val="NoSpacing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464C0">
        <w:rPr>
          <w:rFonts w:ascii="TH Sarabun New" w:hAnsi="TH Sarabun New" w:cs="TH Sarabun New"/>
          <w:sz w:val="32"/>
          <w:szCs w:val="32"/>
          <w:cs/>
        </w:rPr>
        <w:t xml:space="preserve">โดยกล่าวหาว่า </w:t>
      </w:r>
      <w:r w:rsidRPr="00A464C0">
        <w:rPr>
          <w:rFonts w:ascii="TH Sarabun New" w:hAnsi="TH Sarabun New" w:cs="TH Sarabun New"/>
          <w:sz w:val="32"/>
          <w:szCs w:val="32"/>
        </w:rPr>
        <w:t>“</w:t>
      </w:r>
      <w:r w:rsidRPr="00A464C0">
        <w:rPr>
          <w:rFonts w:ascii="TH Sarabun New" w:hAnsi="TH Sarabun New" w:cs="TH Sarabun New"/>
          <w:sz w:val="32"/>
          <w:szCs w:val="32"/>
          <w:cs/>
        </w:rPr>
        <w:t>ร่วมกันจำหน่ายยาเสพติดให้โทษประเภท1 (ยาบ้าหรือเมทแอมเฟตามีน) เพื่อการค้าและการก่อให้เกิดการแพร่กระจายในกลุ่มประชาชน โดยไม่ได้รับอนุญาต"</w:t>
      </w:r>
      <w:r w:rsidRPr="00A464C0">
        <w:rPr>
          <w:rFonts w:ascii="TH Sarabun New" w:hAnsi="TH Sarabun New" w:cs="TH Sarabun New"/>
          <w:sz w:val="32"/>
          <w:szCs w:val="32"/>
        </w:rPr>
        <w:t>,"</w:t>
      </w:r>
      <w:r w:rsidRPr="00A464C0">
        <w:rPr>
          <w:rFonts w:ascii="TH Sarabun New" w:hAnsi="TH Sarabun New" w:cs="TH Sarabun New"/>
          <w:sz w:val="32"/>
          <w:szCs w:val="32"/>
          <w:cs/>
        </w:rPr>
        <w:t>สนับสนุนหรือช่วยเหลือผู้กระทำความผิดก่อนหรือขณะกระทำความผิดจำหน่ายยาเสพติดให้โทษประเภท1 (ยาบ้าหรือเมทแอมเฟตามีน)เพื่อการค้าและการก่อให้เกิดการแพร่กระจายในกลุ่มประชาชน โดยไม่ได้รับอนุญาต"</w:t>
      </w:r>
      <w:r w:rsidRPr="00A464C0">
        <w:rPr>
          <w:rFonts w:ascii="TH Sarabun New" w:hAnsi="TH Sarabun New" w:cs="TH Sarabun New"/>
          <w:sz w:val="32"/>
          <w:szCs w:val="32"/>
        </w:rPr>
        <w:t>, "</w:t>
      </w:r>
      <w:r w:rsidRPr="00A464C0">
        <w:rPr>
          <w:rFonts w:ascii="TH Sarabun New" w:hAnsi="TH Sarabun New" w:cs="TH Sarabun New"/>
          <w:sz w:val="32"/>
          <w:szCs w:val="32"/>
          <w:cs/>
        </w:rPr>
        <w:t xml:space="preserve">รับเงิน ทรัพย์สิน หรือประโยชน์อื่นใดจากผู้กระทำความผิดเพื่อประโยชน์ หรือให้ความสะดวกแก่การกระทำความผิด หรือเพื่อมิให้ผู้กระทำความผิดถูกลงโทษ" ตามหมายจับศาลจังหวัดอุบลราชธานี ที่281/2566 ลง 28 กันยายน 2566 จับกุมบริเวณตม.จว.สมุทรสาคร สถานีย่อยกระทุ่มแบน ตำบลอ้อมน้อย อำเภอกระทุ่มแบน จังหวัดสมุทรสาคร   </w:t>
      </w:r>
    </w:p>
    <w:p w14:paraId="28B62407" w14:textId="77777777" w:rsidR="00A464C0" w:rsidRDefault="00A464C0" w:rsidP="00A464C0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6E90D823" w14:textId="77777777" w:rsid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noProof/>
          <w:sz w:val="28"/>
          <w:szCs w:val="32"/>
        </w:rPr>
        <w:drawing>
          <wp:inline distT="0" distB="0" distL="0" distR="0" wp14:anchorId="58601B9D" wp14:editId="1CD19D63">
            <wp:extent cx="2645169" cy="1984442"/>
            <wp:effectExtent l="0" t="0" r="0" b="0"/>
            <wp:docPr id="1263926986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6986" name="Picture 2" descr="A group of people posing for a photo&#10;&#10;Description automatically generated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87" cy="20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8"/>
          <w:szCs w:val="32"/>
          <w:cs/>
        </w:rPr>
        <w:t xml:space="preserve">    </w:t>
      </w:r>
    </w:p>
    <w:p w14:paraId="45C0AE60" w14:textId="77777777" w:rsidR="00A464C0" w:rsidRDefault="00A464C0" w:rsidP="00A464C0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2E53559B" w14:textId="774D3B44" w:rsidR="007D7580" w:rsidRDefault="00A464C0" w:rsidP="005657FB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noProof/>
          <w:sz w:val="28"/>
          <w:szCs w:val="32"/>
        </w:rPr>
        <w:drawing>
          <wp:inline distT="0" distB="0" distL="0" distR="0" wp14:anchorId="5A8AD03A" wp14:editId="6580E4AD">
            <wp:extent cx="2456598" cy="1842448"/>
            <wp:effectExtent l="0" t="0" r="1270" b="5715"/>
            <wp:docPr id="155263785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37854" name="Picture 4" descr="A group of people sitting at a table&#10;&#10;Description automatically generated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10" cy="18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8"/>
          <w:szCs w:val="32"/>
          <w:cs/>
        </w:rPr>
        <w:t xml:space="preserve">     </w:t>
      </w:r>
      <w:r>
        <w:rPr>
          <w:rFonts w:ascii="TH Sarabun New" w:hAnsi="TH Sarabun New" w:cs="TH Sarabun New" w:hint="cs"/>
          <w:noProof/>
          <w:sz w:val="28"/>
          <w:szCs w:val="32"/>
        </w:rPr>
        <w:drawing>
          <wp:inline distT="0" distB="0" distL="0" distR="0" wp14:anchorId="67F223F8" wp14:editId="4140942A">
            <wp:extent cx="2438399" cy="1828800"/>
            <wp:effectExtent l="0" t="0" r="635" b="0"/>
            <wp:docPr id="1070515258" name="Picture 5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15258" name="Picture 5" descr="A group of people sitting around a table&#10;&#10;Description automatically generated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928" cy="18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DF8D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  <w:cs/>
        </w:rPr>
        <w:sectPr w:rsidR="009A4C81" w:rsidSect="008657C3">
          <w:headerReference w:type="default" r:id="rId45"/>
          <w:footerReference w:type="default" r:id="rId4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B50E31F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A0489C1" w14:textId="3DF356AC" w:rsidR="0007149A" w:rsidRPr="0088659C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  </w:t>
      </w:r>
    </w:p>
    <w:p w14:paraId="2639C580" w14:textId="77777777" w:rsidR="006D2931" w:rsidRPr="009A4C81" w:rsidRDefault="006D2931" w:rsidP="009A4C81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B211721" w14:textId="77777777" w:rsidR="006D2931" w:rsidRPr="00A464C0" w:rsidRDefault="006D2931" w:rsidP="00A464C0">
      <w:pPr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2A59C3F" w14:textId="015CA43F" w:rsidR="006D2931" w:rsidRPr="00C12363" w:rsidRDefault="006D2931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</w:t>
      </w:r>
      <w:r w:rsidR="00C12363"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ิติจับกุมของตรวจคนเข้าเมืองจังหวัดสมุทรสาคร</w:t>
      </w:r>
    </w:p>
    <w:p w14:paraId="0C2F51E7" w14:textId="3B7B4C70" w:rsidR="00C12363" w:rsidRDefault="00C12363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5C687F">
        <w:rPr>
          <w:rFonts w:ascii="TH Sarabun New" w:hAnsi="TH Sarabun New" w:cs="TH Sarabun New" w:hint="cs"/>
          <w:b/>
          <w:bCs/>
          <w:sz w:val="28"/>
          <w:szCs w:val="36"/>
          <w:cs/>
        </w:rPr>
        <w:t>กุมภาพันธ์</w:t>
      </w: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256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77835387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W w:w="1431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1515"/>
        <w:gridCol w:w="915"/>
        <w:gridCol w:w="1281"/>
        <w:gridCol w:w="742"/>
        <w:gridCol w:w="733"/>
        <w:gridCol w:w="780"/>
        <w:gridCol w:w="846"/>
        <w:gridCol w:w="920"/>
        <w:gridCol w:w="906"/>
        <w:gridCol w:w="1033"/>
        <w:gridCol w:w="780"/>
        <w:gridCol w:w="988"/>
        <w:gridCol w:w="763"/>
        <w:gridCol w:w="982"/>
        <w:gridCol w:w="1133"/>
      </w:tblGrid>
      <w:tr w:rsidR="006D2931" w:rsidRPr="006D2931" w14:paraId="2AB68234" w14:textId="77777777" w:rsidTr="006D2931">
        <w:trPr>
          <w:trHeight w:val="496"/>
        </w:trPr>
        <w:tc>
          <w:tcPr>
            <w:tcW w:w="1515" w:type="dxa"/>
            <w:vMerge w:val="restart"/>
            <w:shd w:val="clear" w:color="auto" w:fill="auto"/>
            <w:vAlign w:val="center"/>
            <w:hideMark/>
          </w:tcPr>
          <w:p w14:paraId="6338D390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4451" w:type="dxa"/>
            <w:gridSpan w:val="5"/>
            <w:shd w:val="clear" w:color="auto" w:fill="auto"/>
            <w:vAlign w:val="bottom"/>
            <w:hideMark/>
          </w:tcPr>
          <w:p w14:paraId="161930E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พ.ร.บ.คนเข้าเมือง พ.ศ.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2522</w:t>
            </w:r>
          </w:p>
        </w:tc>
        <w:tc>
          <w:tcPr>
            <w:tcW w:w="4485" w:type="dxa"/>
            <w:gridSpan w:val="5"/>
            <w:shd w:val="clear" w:color="auto" w:fill="auto"/>
            <w:vAlign w:val="bottom"/>
            <w:hideMark/>
          </w:tcPr>
          <w:p w14:paraId="5F74DAF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พ.ร.ก.บริหารจัดการการทำงานของคนต่างด้าว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2101FF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  <w:hideMark/>
          </w:tcPr>
          <w:p w14:paraId="64A20862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  <w:hideMark/>
          </w:tcPr>
          <w:p w14:paraId="37288B1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กฎหมายอื่น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14:paraId="296BE17F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จำนวนผู้ถูกจับกุม</w:t>
            </w:r>
          </w:p>
        </w:tc>
      </w:tr>
      <w:tr w:rsidR="006D2931" w:rsidRPr="006D2931" w14:paraId="75EDE29F" w14:textId="77777777" w:rsidTr="006D2931">
        <w:trPr>
          <w:trHeight w:val="1011"/>
        </w:trPr>
        <w:tc>
          <w:tcPr>
            <w:tcW w:w="1515" w:type="dxa"/>
            <w:vMerge/>
            <w:vAlign w:val="center"/>
            <w:hideMark/>
          </w:tcPr>
          <w:p w14:paraId="36ADE027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477D1B2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หลบหนีเข้าเมือง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587589F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OVERSTAY (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81)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545FA11B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37 (1)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3B45E60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38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995735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2576FB85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8)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609BDD27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9)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14:paraId="56801814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64/2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B289B3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2FD7990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988" w:type="dxa"/>
            <w:vMerge/>
            <w:vAlign w:val="center"/>
            <w:hideMark/>
          </w:tcPr>
          <w:p w14:paraId="7D16414F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3" w:type="dxa"/>
            <w:vMerge/>
            <w:vAlign w:val="center"/>
            <w:hideMark/>
          </w:tcPr>
          <w:p w14:paraId="59D47480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14:paraId="468635A1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14:paraId="25C4473E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2931" w:rsidRPr="006D2931" w14:paraId="728E522F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421BEA71" w14:textId="43E96D59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กุมภาพันธ์</w:t>
            </w:r>
            <w:r w:rsidR="00C12363" w:rsidRPr="00C1236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256</w:t>
            </w:r>
            <w:r w:rsidR="00B1108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915" w:type="dxa"/>
            <w:shd w:val="clear" w:color="000000" w:fill="C5E0B3"/>
            <w:vAlign w:val="center"/>
            <w:hideMark/>
          </w:tcPr>
          <w:p w14:paraId="43FDD47B" w14:textId="6A5FD534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1281" w:type="dxa"/>
            <w:shd w:val="clear" w:color="000000" w:fill="C5E0B3"/>
            <w:vAlign w:val="center"/>
            <w:hideMark/>
          </w:tcPr>
          <w:p w14:paraId="7BCD4DF1" w14:textId="334E9F4C" w:rsidR="006D2931" w:rsidRPr="00C12363" w:rsidRDefault="005C687F" w:rsidP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42" w:type="dxa"/>
            <w:shd w:val="clear" w:color="000000" w:fill="C5E0B3"/>
            <w:vAlign w:val="center"/>
            <w:hideMark/>
          </w:tcPr>
          <w:p w14:paraId="0E341FE6" w14:textId="6A41E3F9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33" w:type="dxa"/>
            <w:shd w:val="clear" w:color="000000" w:fill="C5E0B3"/>
            <w:vAlign w:val="center"/>
            <w:hideMark/>
          </w:tcPr>
          <w:p w14:paraId="00B86C16" w14:textId="575308DE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780" w:type="dxa"/>
            <w:shd w:val="clear" w:color="000000" w:fill="C5E0B3"/>
            <w:vAlign w:val="center"/>
            <w:hideMark/>
          </w:tcPr>
          <w:p w14:paraId="3E173DF1" w14:textId="2C6FECEA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46" w:type="dxa"/>
            <w:shd w:val="clear" w:color="000000" w:fill="FFE598"/>
            <w:vAlign w:val="center"/>
            <w:hideMark/>
          </w:tcPr>
          <w:p w14:paraId="1CB01800" w14:textId="256A3C7B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920" w:type="dxa"/>
            <w:shd w:val="clear" w:color="000000" w:fill="FFE598"/>
            <w:vAlign w:val="center"/>
            <w:hideMark/>
          </w:tcPr>
          <w:p w14:paraId="2A9587F3" w14:textId="35085345" w:rsidR="006D2931" w:rsidRPr="00C12363" w:rsidRDefault="002264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6" w:type="dxa"/>
            <w:shd w:val="clear" w:color="000000" w:fill="FFE598"/>
            <w:vAlign w:val="center"/>
            <w:hideMark/>
          </w:tcPr>
          <w:p w14:paraId="458D47D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000000" w:fill="FFE598"/>
            <w:vAlign w:val="center"/>
            <w:hideMark/>
          </w:tcPr>
          <w:p w14:paraId="580A301D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000000" w:fill="FFE598"/>
            <w:vAlign w:val="center"/>
            <w:hideMark/>
          </w:tcPr>
          <w:p w14:paraId="19E4B20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000000" w:fill="E6B8AF"/>
            <w:vAlign w:val="center"/>
            <w:hideMark/>
          </w:tcPr>
          <w:p w14:paraId="758ED384" w14:textId="2C423198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63" w:type="dxa"/>
            <w:shd w:val="clear" w:color="000000" w:fill="B4A7D6"/>
            <w:vAlign w:val="center"/>
            <w:hideMark/>
          </w:tcPr>
          <w:p w14:paraId="03555D67" w14:textId="6E17869A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  <w:shd w:val="clear" w:color="000000" w:fill="F7CAAC"/>
            <w:vAlign w:val="center"/>
            <w:hideMark/>
          </w:tcPr>
          <w:p w14:paraId="7CECE200" w14:textId="180271B6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26A712F0" w14:textId="55592694" w:rsidR="006D2931" w:rsidRPr="00C12363" w:rsidRDefault="005C687F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91</w:t>
            </w:r>
          </w:p>
        </w:tc>
      </w:tr>
      <w:tr w:rsidR="006D2931" w:rsidRPr="006D2931" w14:paraId="1A3245F3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0F09A8FA" w14:textId="5563E536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15" w:type="dxa"/>
            <w:shd w:val="clear" w:color="auto" w:fill="auto"/>
            <w:vAlign w:val="bottom"/>
            <w:hideMark/>
          </w:tcPr>
          <w:p w14:paraId="00A42CD5" w14:textId="08C76F69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14:paraId="355888B9" w14:textId="79FD9ABB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42" w:type="dxa"/>
            <w:shd w:val="clear" w:color="auto" w:fill="auto"/>
            <w:vAlign w:val="bottom"/>
            <w:hideMark/>
          </w:tcPr>
          <w:p w14:paraId="2081F488" w14:textId="6609C1B8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33" w:type="dxa"/>
            <w:shd w:val="clear" w:color="auto" w:fill="auto"/>
            <w:vAlign w:val="bottom"/>
            <w:hideMark/>
          </w:tcPr>
          <w:p w14:paraId="348EC3C9" w14:textId="29E37E46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F9C4F4" w14:textId="4198C354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46" w:type="dxa"/>
            <w:shd w:val="clear" w:color="auto" w:fill="auto"/>
            <w:vAlign w:val="bottom"/>
            <w:hideMark/>
          </w:tcPr>
          <w:p w14:paraId="0005BF6A" w14:textId="1C508CD9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920" w:type="dxa"/>
            <w:shd w:val="clear" w:color="auto" w:fill="auto"/>
            <w:vAlign w:val="bottom"/>
            <w:hideMark/>
          </w:tcPr>
          <w:p w14:paraId="778CFD8D" w14:textId="17D4519C" w:rsidR="006D2931" w:rsidRPr="006D2931" w:rsidRDefault="002264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  <w:hideMark/>
          </w:tcPr>
          <w:p w14:paraId="76E80554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auto" w:fill="auto"/>
            <w:vAlign w:val="bottom"/>
            <w:hideMark/>
          </w:tcPr>
          <w:p w14:paraId="3E215FE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69DD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auto" w:fill="auto"/>
            <w:vAlign w:val="bottom"/>
            <w:hideMark/>
          </w:tcPr>
          <w:p w14:paraId="7551AF95" w14:textId="5B63BED9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63" w:type="dxa"/>
            <w:shd w:val="clear" w:color="auto" w:fill="auto"/>
            <w:vAlign w:val="bottom"/>
            <w:hideMark/>
          </w:tcPr>
          <w:p w14:paraId="59C9D6FF" w14:textId="0E7EC536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  <w:shd w:val="clear" w:color="auto" w:fill="auto"/>
            <w:vAlign w:val="bottom"/>
            <w:hideMark/>
          </w:tcPr>
          <w:p w14:paraId="2F49D5D2" w14:textId="7DDBFDD1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3E9CA352" w14:textId="44B1C935" w:rsidR="006D2931" w:rsidRPr="006D2931" w:rsidRDefault="005C687F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91</w:t>
            </w:r>
          </w:p>
        </w:tc>
      </w:tr>
    </w:tbl>
    <w:p w14:paraId="7167BA6A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2FDDB8E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3D5ACC18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9135F73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7B68ECFB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F5ECF86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BAC3DDE" w14:textId="77777777" w:rsidR="001E2B23" w:rsidRDefault="001E2B23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AA07E2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  <w:cs/>
        </w:rPr>
        <w:sectPr w:rsidR="00B30668" w:rsidSect="008657C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E0400D3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0FB19D7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44514F9C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73043849" w14:textId="5D0F3A81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สถิติผลักดันส่งกลับ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ตม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จว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สมุทรสาคร</w:t>
      </w:r>
    </w:p>
    <w:p w14:paraId="531C77EC" w14:textId="67A98C69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5C687F">
        <w:rPr>
          <w:rFonts w:ascii="TH Sarabun New" w:hAnsi="TH Sarabun New" w:cs="TH Sarabun New" w:hint="cs"/>
          <w:b/>
          <w:bCs/>
          <w:sz w:val="28"/>
          <w:szCs w:val="36"/>
          <w:cs/>
        </w:rPr>
        <w:t>กุมภาพันธ์</w:t>
      </w:r>
      <w:r w:rsidR="009A4C81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>256</w:t>
      </w:r>
      <w:r w:rsidR="00226402">
        <w:rPr>
          <w:rFonts w:ascii="TH Sarabun New" w:hAnsi="TH Sarabun New" w:cs="TH Sarabun New" w:hint="cs"/>
          <w:b/>
          <w:bCs/>
          <w:sz w:val="28"/>
          <w:szCs w:val="36"/>
          <w:cs/>
        </w:rPr>
        <w:t>7</w:t>
      </w:r>
    </w:p>
    <w:p w14:paraId="5C44534E" w14:textId="77777777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pPr w:leftFromText="180" w:rightFromText="180" w:vertAnchor="text" w:tblpXSpec="center" w:tblpY="1"/>
        <w:tblOverlap w:val="never"/>
        <w:tblW w:w="4106" w:type="dxa"/>
        <w:tblBorders>
          <w:top w:val="single" w:sz="4" w:space="0" w:color="215E99" w:themeColor="text2" w:themeTint="BF"/>
          <w:left w:val="single" w:sz="4" w:space="0" w:color="215E99" w:themeColor="text2" w:themeTint="BF"/>
          <w:bottom w:val="single" w:sz="4" w:space="0" w:color="215E99" w:themeColor="text2" w:themeTint="BF"/>
          <w:right w:val="single" w:sz="4" w:space="0" w:color="215E99" w:themeColor="text2" w:themeTint="BF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2280"/>
        <w:gridCol w:w="1826"/>
      </w:tblGrid>
      <w:tr w:rsidR="00B30668" w:rsidRPr="00B30668" w14:paraId="1A57D40C" w14:textId="77777777" w:rsidTr="00D2342A">
        <w:trPr>
          <w:trHeight w:val="340"/>
        </w:trPr>
        <w:tc>
          <w:tcPr>
            <w:tcW w:w="2280" w:type="dxa"/>
            <w:shd w:val="clear" w:color="auto" w:fill="60CAF3" w:themeFill="accent4" w:themeFillTint="99"/>
            <w:vAlign w:val="bottom"/>
            <w:hideMark/>
          </w:tcPr>
          <w:p w14:paraId="613E0CFB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826" w:type="dxa"/>
            <w:shd w:val="clear" w:color="auto" w:fill="60CAF3" w:themeFill="accent4" w:themeFillTint="99"/>
            <w:vAlign w:val="bottom"/>
            <w:hideMark/>
          </w:tcPr>
          <w:p w14:paraId="2484EBD3" w14:textId="4F402822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กุมภาพันธ์</w:t>
            </w:r>
            <w:r w:rsidR="00C7170B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2342A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B1108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  <w:tr w:rsidR="00B30668" w:rsidRPr="00B30668" w14:paraId="676277BB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366E9465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4B3FBDD5" w14:textId="18D70FA5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56</w:t>
            </w:r>
          </w:p>
        </w:tc>
      </w:tr>
      <w:tr w:rsidR="00B30668" w:rsidRPr="00B30668" w14:paraId="5C38EC72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47983B97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ลาว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3632F6F5" w14:textId="0160718D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B30668" w:rsidRPr="00B30668" w14:paraId="30609F55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ED3AA48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69384FF7" w14:textId="12B085F9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B30668" w:rsidRPr="00B30668" w14:paraId="4311D666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5CD4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2F7F55F8" w14:textId="21A5B15D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0589A4EF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1E5ACF96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เกาหลีเหนือ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1CDA80B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B30668" w:rsidRPr="00B30668" w14:paraId="6105F59E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C892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04FFB66C" w14:textId="35CC4B3D" w:rsidR="00B30668" w:rsidRPr="00B30668" w:rsidRDefault="005C687F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21BD1126" w14:textId="77777777" w:rsidTr="00D2342A">
        <w:trPr>
          <w:trHeight w:val="340"/>
        </w:trPr>
        <w:tc>
          <w:tcPr>
            <w:tcW w:w="2280" w:type="dxa"/>
            <w:shd w:val="clear" w:color="auto" w:fill="DAE9F7" w:themeFill="text2" w:themeFillTint="1A"/>
            <w:vAlign w:val="bottom"/>
            <w:hideMark/>
          </w:tcPr>
          <w:p w14:paraId="3CACAAEE" w14:textId="77777777" w:rsidR="00B30668" w:rsidRPr="00D76EAA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D76EA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6" w:type="dxa"/>
            <w:shd w:val="clear" w:color="auto" w:fill="DAE9F7" w:themeFill="text2" w:themeFillTint="1A"/>
            <w:vAlign w:val="bottom"/>
            <w:hideMark/>
          </w:tcPr>
          <w:p w14:paraId="472641F4" w14:textId="0FDDE837" w:rsidR="00B30668" w:rsidRPr="00290065" w:rsidRDefault="005C687F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  <w:lang w:val="en-US"/>
              </w:rPr>
              <w:t>58</w:t>
            </w:r>
          </w:p>
        </w:tc>
      </w:tr>
    </w:tbl>
    <w:p w14:paraId="6B960CC7" w14:textId="5032AB28" w:rsidR="00B30668" w:rsidRPr="00B30668" w:rsidRDefault="00D2342A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cs/>
        </w:rPr>
      </w:pPr>
      <w:r>
        <w:rPr>
          <w:rFonts w:ascii="TH Sarabun New" w:hAnsi="TH Sarabun New" w:cs="TH Sarabun New"/>
          <w:b/>
          <w:bCs/>
          <w:sz w:val="28"/>
          <w:szCs w:val="36"/>
          <w:cs/>
        </w:rPr>
        <w:br w:type="textWrapping" w:clear="all"/>
      </w:r>
    </w:p>
    <w:sectPr w:rsidR="00B30668" w:rsidRPr="00B30668" w:rsidSect="008657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944DB" w14:textId="77777777" w:rsidR="008657C3" w:rsidRDefault="008657C3" w:rsidP="005D58EB">
      <w:r>
        <w:separator/>
      </w:r>
    </w:p>
  </w:endnote>
  <w:endnote w:type="continuationSeparator" w:id="0">
    <w:p w14:paraId="2CC90A96" w14:textId="77777777" w:rsidR="008657C3" w:rsidRDefault="008657C3" w:rsidP="005D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20B0604020202020204"/>
    <w:charset w:val="00"/>
    <w:family w:val="roman"/>
    <w:pitch w:val="default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E1803" w14:textId="32F73D3C" w:rsidR="00F916FB" w:rsidRDefault="00F916FB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51F4FE76" wp14:editId="5DD68A99">
          <wp:simplePos x="0" y="0"/>
          <wp:positionH relativeFrom="column">
            <wp:posOffset>-888643</wp:posOffset>
          </wp:positionH>
          <wp:positionV relativeFrom="paragraph">
            <wp:posOffset>-409915</wp:posOffset>
          </wp:positionV>
          <wp:extent cx="7735371" cy="1000805"/>
          <wp:effectExtent l="0" t="0" r="0" b="2540"/>
          <wp:wrapNone/>
          <wp:docPr id="1076328171" name="Picture 2" descr="A blue rectangular object with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328171" name="Picture 2" descr="A blue rectangular object with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440" cy="1020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4FE76" w14:textId="77777777" w:rsidR="008657C3" w:rsidRDefault="008657C3" w:rsidP="005D58EB">
      <w:r>
        <w:separator/>
      </w:r>
    </w:p>
  </w:footnote>
  <w:footnote w:type="continuationSeparator" w:id="0">
    <w:p w14:paraId="251CD9FE" w14:textId="77777777" w:rsidR="008657C3" w:rsidRDefault="008657C3" w:rsidP="005D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03E7" w14:textId="20EC9397" w:rsidR="005D58EB" w:rsidRDefault="00F916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EE6D63B" wp14:editId="1A299C19">
          <wp:simplePos x="0" y="0"/>
          <wp:positionH relativeFrom="column">
            <wp:posOffset>-965916</wp:posOffset>
          </wp:positionH>
          <wp:positionV relativeFrom="paragraph">
            <wp:posOffset>-436701</wp:posOffset>
          </wp:positionV>
          <wp:extent cx="7853481" cy="1068946"/>
          <wp:effectExtent l="0" t="0" r="0" b="0"/>
          <wp:wrapNone/>
          <wp:docPr id="1782243531" name="Picture 1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243531" name="Picture 1" descr="A blue sig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481" cy="1068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43CA9"/>
    <w:multiLevelType w:val="hybridMultilevel"/>
    <w:tmpl w:val="E4B22B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00A2"/>
    <w:multiLevelType w:val="hybridMultilevel"/>
    <w:tmpl w:val="F9E8BF86"/>
    <w:lvl w:ilvl="0" w:tplc="3348CB4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A831FAF"/>
    <w:multiLevelType w:val="hybridMultilevel"/>
    <w:tmpl w:val="9A727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C2935"/>
    <w:multiLevelType w:val="hybridMultilevel"/>
    <w:tmpl w:val="1022384C"/>
    <w:numStyleLink w:val="a"/>
  </w:abstractNum>
  <w:abstractNum w:abstractNumId="4" w15:restartNumberingAfterBreak="0">
    <w:nsid w:val="600442A9"/>
    <w:multiLevelType w:val="hybridMultilevel"/>
    <w:tmpl w:val="27765AEA"/>
    <w:lvl w:ilvl="0" w:tplc="D4F8A9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43D81"/>
    <w:multiLevelType w:val="hybridMultilevel"/>
    <w:tmpl w:val="9F62F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A66FB"/>
    <w:multiLevelType w:val="hybridMultilevel"/>
    <w:tmpl w:val="1022384C"/>
    <w:styleLink w:val="a"/>
    <w:lvl w:ilvl="0" w:tplc="1E64365E">
      <w:start w:val="1"/>
      <w:numFmt w:val="decimal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788D6E">
      <w:start w:val="1"/>
      <w:numFmt w:val="decimal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8C9F5C">
      <w:start w:val="1"/>
      <w:numFmt w:val="decimal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CAD058">
      <w:start w:val="1"/>
      <w:numFmt w:val="decimal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8AC982">
      <w:start w:val="1"/>
      <w:numFmt w:val="decimal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4CFA">
      <w:start w:val="1"/>
      <w:numFmt w:val="decimal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BAFC60">
      <w:start w:val="1"/>
      <w:numFmt w:val="decimal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CA8C04">
      <w:start w:val="1"/>
      <w:numFmt w:val="decimal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7A5F7E">
      <w:start w:val="1"/>
      <w:numFmt w:val="decimal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0216164"/>
    <w:multiLevelType w:val="hybridMultilevel"/>
    <w:tmpl w:val="D5D25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4676">
    <w:abstractNumId w:val="7"/>
  </w:num>
  <w:num w:numId="2" w16cid:durableId="1987468987">
    <w:abstractNumId w:val="4"/>
  </w:num>
  <w:num w:numId="3" w16cid:durableId="367026316">
    <w:abstractNumId w:val="0"/>
  </w:num>
  <w:num w:numId="4" w16cid:durableId="417484777">
    <w:abstractNumId w:val="5"/>
  </w:num>
  <w:num w:numId="5" w16cid:durableId="1302998903">
    <w:abstractNumId w:val="6"/>
  </w:num>
  <w:num w:numId="6" w16cid:durableId="430130828">
    <w:abstractNumId w:val="3"/>
  </w:num>
  <w:num w:numId="7" w16cid:durableId="1350645369">
    <w:abstractNumId w:val="3"/>
    <w:lvlOverride w:ilvl="0">
      <w:startOverride w:val="1"/>
    </w:lvlOverride>
  </w:num>
  <w:num w:numId="8" w16cid:durableId="325204280">
    <w:abstractNumId w:val="3"/>
    <w:lvlOverride w:ilvl="0">
      <w:startOverride w:val="1"/>
    </w:lvlOverride>
  </w:num>
  <w:num w:numId="9" w16cid:durableId="221909375">
    <w:abstractNumId w:val="3"/>
    <w:lvlOverride w:ilvl="0">
      <w:startOverride w:val="1"/>
    </w:lvlOverride>
  </w:num>
  <w:num w:numId="10" w16cid:durableId="2087802805">
    <w:abstractNumId w:val="1"/>
  </w:num>
  <w:num w:numId="11" w16cid:durableId="711348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EB"/>
    <w:rsid w:val="0004230E"/>
    <w:rsid w:val="0007149A"/>
    <w:rsid w:val="000869E3"/>
    <w:rsid w:val="000A0ABB"/>
    <w:rsid w:val="0017465E"/>
    <w:rsid w:val="00196020"/>
    <w:rsid w:val="001E2B23"/>
    <w:rsid w:val="00201B49"/>
    <w:rsid w:val="00226402"/>
    <w:rsid w:val="00236DD1"/>
    <w:rsid w:val="00250315"/>
    <w:rsid w:val="00273C1D"/>
    <w:rsid w:val="00277597"/>
    <w:rsid w:val="00290065"/>
    <w:rsid w:val="002A007A"/>
    <w:rsid w:val="002B462A"/>
    <w:rsid w:val="002F6F47"/>
    <w:rsid w:val="0031070C"/>
    <w:rsid w:val="003C3DB9"/>
    <w:rsid w:val="003E15EB"/>
    <w:rsid w:val="00430896"/>
    <w:rsid w:val="00466A5C"/>
    <w:rsid w:val="00496BCA"/>
    <w:rsid w:val="004F3C0C"/>
    <w:rsid w:val="005308C1"/>
    <w:rsid w:val="00536FE4"/>
    <w:rsid w:val="005422B8"/>
    <w:rsid w:val="00546128"/>
    <w:rsid w:val="005657FB"/>
    <w:rsid w:val="005C687F"/>
    <w:rsid w:val="005D58EB"/>
    <w:rsid w:val="00675668"/>
    <w:rsid w:val="006D2931"/>
    <w:rsid w:val="0079307D"/>
    <w:rsid w:val="007942EA"/>
    <w:rsid w:val="007A0FF7"/>
    <w:rsid w:val="007D5A8F"/>
    <w:rsid w:val="007D7580"/>
    <w:rsid w:val="00806798"/>
    <w:rsid w:val="008609AA"/>
    <w:rsid w:val="008657C3"/>
    <w:rsid w:val="0088139D"/>
    <w:rsid w:val="008970DF"/>
    <w:rsid w:val="00910477"/>
    <w:rsid w:val="00992490"/>
    <w:rsid w:val="009A4C81"/>
    <w:rsid w:val="00A464C0"/>
    <w:rsid w:val="00A47A2F"/>
    <w:rsid w:val="00AC14BE"/>
    <w:rsid w:val="00AE33FD"/>
    <w:rsid w:val="00B11088"/>
    <w:rsid w:val="00B30668"/>
    <w:rsid w:val="00B52E97"/>
    <w:rsid w:val="00BF6E03"/>
    <w:rsid w:val="00C12363"/>
    <w:rsid w:val="00C12715"/>
    <w:rsid w:val="00C4415F"/>
    <w:rsid w:val="00C7170B"/>
    <w:rsid w:val="00D2342A"/>
    <w:rsid w:val="00D76EAA"/>
    <w:rsid w:val="00DD3B7F"/>
    <w:rsid w:val="00E11250"/>
    <w:rsid w:val="00E80B57"/>
    <w:rsid w:val="00E96F0A"/>
    <w:rsid w:val="00EB2422"/>
    <w:rsid w:val="00EB3AA8"/>
    <w:rsid w:val="00F325AC"/>
    <w:rsid w:val="00F8037D"/>
    <w:rsid w:val="00F916FB"/>
    <w:rsid w:val="00FA4C59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0DFEE"/>
  <w15:chartTrackingRefBased/>
  <w15:docId w15:val="{0751CABD-0C67-A64D-96B0-572C7071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931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5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8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8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8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8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8E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8E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8E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8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D58E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D58E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D5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8EB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8EB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8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8E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8EB"/>
    <w:rPr>
      <w:rFonts w:cs="Angsana New"/>
    </w:rPr>
  </w:style>
  <w:style w:type="paragraph" w:styleId="NoSpacing">
    <w:name w:val="No Spacing"/>
    <w:uiPriority w:val="1"/>
    <w:qFormat/>
    <w:rsid w:val="00EB2422"/>
    <w:pPr>
      <w:spacing w:after="0" w:line="240" w:lineRule="auto"/>
    </w:pPr>
    <w:rPr>
      <w:rFonts w:cs="Angsana New"/>
      <w:lang w:val="en-US"/>
    </w:rPr>
  </w:style>
  <w:style w:type="paragraph" w:customStyle="1" w:styleId="a0">
    <w:name w:val="ค่าเริ่มต้น"/>
    <w:rsid w:val="003E15E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Thonburi" w:eastAsia="Arial Unicode MS" w:hAnsi="Thonburi" w:cs="Arial Unicode MS"/>
      <w:color w:val="000000"/>
      <w:kern w:val="0"/>
      <w:szCs w:val="24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GridTable1Light">
    <w:name w:val="Grid Table 1 Light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rsid w:val="00430896"/>
    <w:rPr>
      <w:u w:val="single"/>
    </w:rPr>
  </w:style>
  <w:style w:type="paragraph" w:customStyle="1" w:styleId="a1">
    <w:name w:val="เนื้อหา"/>
    <w:rsid w:val="004308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onburi" w:eastAsia="Arial Unicode MS" w:hAnsi="Thonburi" w:cs="Arial Unicode MS"/>
      <w:color w:val="000000"/>
      <w:kern w:val="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a">
    <w:name w:val="เป็นตัวเลข"/>
    <w:rsid w:val="0043089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1B0E50-3487-364D-B978-7B51BCACA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 WATCHARAWANITCHAYAKUL</dc:creator>
  <cp:keywords/>
  <dc:description/>
  <cp:lastModifiedBy>ATIPA WATCHARAWANITCHAYAKUL</cp:lastModifiedBy>
  <cp:revision>7</cp:revision>
  <cp:lastPrinted>2024-03-15T05:35:00Z</cp:lastPrinted>
  <dcterms:created xsi:type="dcterms:W3CDTF">2024-03-15T07:14:00Z</dcterms:created>
  <dcterms:modified xsi:type="dcterms:W3CDTF">2024-04-16T06:30:00Z</dcterms:modified>
</cp:coreProperties>
</file>